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15E5" w:rsidTr="008215E5">
        <w:tc>
          <w:tcPr>
            <w:tcW w:w="2392" w:type="dxa"/>
          </w:tcPr>
          <w:p w:rsidR="008215E5" w:rsidRDefault="008215E5"/>
        </w:tc>
        <w:tc>
          <w:tcPr>
            <w:tcW w:w="2393" w:type="dxa"/>
          </w:tcPr>
          <w:p w:rsidR="008215E5" w:rsidRDefault="008215E5">
            <w:r>
              <w:t>Католическая церковь</w:t>
            </w:r>
          </w:p>
        </w:tc>
        <w:tc>
          <w:tcPr>
            <w:tcW w:w="2393" w:type="dxa"/>
          </w:tcPr>
          <w:p w:rsidR="008215E5" w:rsidRDefault="008215E5">
            <w:r>
              <w:t>Лютеранство</w:t>
            </w:r>
          </w:p>
        </w:tc>
        <w:tc>
          <w:tcPr>
            <w:tcW w:w="2393" w:type="dxa"/>
          </w:tcPr>
          <w:p w:rsidR="008215E5" w:rsidRDefault="008215E5">
            <w:r>
              <w:t>Кальвинизм</w:t>
            </w:r>
          </w:p>
        </w:tc>
      </w:tr>
      <w:tr w:rsidR="008215E5" w:rsidTr="008215E5">
        <w:tc>
          <w:tcPr>
            <w:tcW w:w="2392" w:type="dxa"/>
          </w:tcPr>
          <w:p w:rsidR="008215E5" w:rsidRDefault="008215E5">
            <w:r>
              <w:t>Спасение человека</w:t>
            </w:r>
          </w:p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</w:tr>
      <w:tr w:rsidR="008215E5" w:rsidTr="008215E5">
        <w:tc>
          <w:tcPr>
            <w:tcW w:w="2392" w:type="dxa"/>
          </w:tcPr>
          <w:p w:rsidR="008215E5" w:rsidRDefault="008215E5">
            <w:r>
              <w:t>Отношение к церковным обрядам</w:t>
            </w:r>
          </w:p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</w:tr>
      <w:tr w:rsidR="008215E5" w:rsidTr="008215E5">
        <w:tc>
          <w:tcPr>
            <w:tcW w:w="2392" w:type="dxa"/>
          </w:tcPr>
          <w:p w:rsidR="008215E5" w:rsidRDefault="008215E5">
            <w:r>
              <w:t>Отношение к собственности и роскоши</w:t>
            </w:r>
          </w:p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  <w:bookmarkStart w:id="0" w:name="_GoBack"/>
        <w:bookmarkEnd w:id="0"/>
      </w:tr>
      <w:tr w:rsidR="008215E5" w:rsidTr="008215E5">
        <w:tc>
          <w:tcPr>
            <w:tcW w:w="2392" w:type="dxa"/>
          </w:tcPr>
          <w:p w:rsidR="008215E5" w:rsidRDefault="008215E5">
            <w:r>
              <w:t>Роль духовенства</w:t>
            </w:r>
          </w:p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  <w:tc>
          <w:tcPr>
            <w:tcW w:w="2393" w:type="dxa"/>
          </w:tcPr>
          <w:p w:rsidR="008215E5" w:rsidRDefault="008215E5"/>
        </w:tc>
      </w:tr>
    </w:tbl>
    <w:p w:rsidR="00005909" w:rsidRDefault="00005909"/>
    <w:sectPr w:rsidR="0000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E5"/>
    <w:rsid w:val="00005909"/>
    <w:rsid w:val="008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*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2013-10-05T11:51:00Z</dcterms:created>
  <dcterms:modified xsi:type="dcterms:W3CDTF">2013-10-05T11:54:00Z</dcterms:modified>
</cp:coreProperties>
</file>