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04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4908"/>
        <w:gridCol w:w="5139"/>
      </w:tblGrid>
      <w:tr w:rsidR="006C7E5A" w:rsidRPr="00C73DC6" w:rsidTr="00893FA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C73DC6" w:rsidRPr="00C73DC6" w:rsidRDefault="006C7E5A" w:rsidP="00893FA3">
            <w:pPr>
              <w:spacing w:after="167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C73DC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Программное обеспечение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C73DC6" w:rsidRPr="00C73DC6" w:rsidRDefault="006C7E5A" w:rsidP="00893FA3">
            <w:pPr>
              <w:spacing w:after="167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C73DC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Название установленного программного обеспечения</w:t>
            </w:r>
          </w:p>
        </w:tc>
      </w:tr>
      <w:tr w:rsidR="006C7E5A" w:rsidRPr="00C73DC6" w:rsidTr="00893FA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C73DC6" w:rsidRPr="00C73DC6" w:rsidRDefault="006C7E5A" w:rsidP="00893FA3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C73DC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Антивирус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6C7E5A" w:rsidRPr="00C73DC6" w:rsidRDefault="006C7E5A" w:rsidP="00893F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C73DC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  <w:proofErr w:type="spellStart"/>
            <w:r w:rsidRPr="000E7600">
              <w:rPr>
                <w:rStyle w:val="a3"/>
                <w:rFonts w:ascii="Times New Roman" w:hAnsi="Times New Roman" w:cs="Times New Roman"/>
                <w:b w:val="0"/>
                <w:color w:val="000000"/>
                <w:sz w:val="28"/>
                <w:szCs w:val="28"/>
                <w:shd w:val="clear" w:color="auto" w:fill="FFFFFF"/>
              </w:rPr>
              <w:t>Avast</w:t>
            </w:r>
            <w:proofErr w:type="spellEnd"/>
            <w:r w:rsidRPr="000E7600">
              <w:rPr>
                <w:rStyle w:val="a3"/>
                <w:rFonts w:ascii="Times New Roman" w:hAnsi="Times New Roman" w:cs="Times New Roman"/>
                <w:b w:val="0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E7600">
              <w:rPr>
                <w:rStyle w:val="a3"/>
                <w:rFonts w:ascii="Times New Roman" w:hAnsi="Times New Roman" w:cs="Times New Roman"/>
                <w:b w:val="0"/>
                <w:color w:val="000000"/>
                <w:sz w:val="28"/>
                <w:szCs w:val="28"/>
                <w:shd w:val="clear" w:color="auto" w:fill="FFFFFF"/>
              </w:rPr>
              <w:t>Free</w:t>
            </w:r>
            <w:proofErr w:type="spellEnd"/>
          </w:p>
        </w:tc>
      </w:tr>
      <w:tr w:rsidR="006C7E5A" w:rsidRPr="00C73DC6" w:rsidTr="00893FA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C73DC6" w:rsidRPr="00C73DC6" w:rsidRDefault="006C7E5A" w:rsidP="00893FA3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C73DC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Программы для работы с текстом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6C7E5A" w:rsidRPr="00C73DC6" w:rsidRDefault="006C7E5A" w:rsidP="00893F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C73DC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  <w:proofErr w:type="spellStart"/>
            <w:r w:rsidRPr="000E7600">
              <w:rPr>
                <w:rStyle w:val="a3"/>
                <w:rFonts w:ascii="Times New Roman" w:hAnsi="Times New Roman" w:cs="Times New Roman"/>
                <w:b w:val="0"/>
                <w:color w:val="000000"/>
                <w:sz w:val="28"/>
                <w:szCs w:val="28"/>
                <w:shd w:val="clear" w:color="auto" w:fill="FFFFFF"/>
              </w:rPr>
              <w:t>Word</w:t>
            </w:r>
            <w:proofErr w:type="spellEnd"/>
          </w:p>
        </w:tc>
      </w:tr>
      <w:tr w:rsidR="006C7E5A" w:rsidRPr="00C73DC6" w:rsidTr="00893FA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C73DC6" w:rsidRPr="00C73DC6" w:rsidRDefault="006C7E5A" w:rsidP="00893FA3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C73DC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Программы для работы с графикой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6C7E5A" w:rsidRPr="00C73DC6" w:rsidRDefault="006C7E5A" w:rsidP="00893F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C73DC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  <w:proofErr w:type="spellStart"/>
            <w:r w:rsidRPr="000E7600">
              <w:rPr>
                <w:rStyle w:val="a3"/>
                <w:rFonts w:ascii="Times New Roman" w:hAnsi="Times New Roman" w:cs="Times New Roman"/>
                <w:b w:val="0"/>
                <w:color w:val="000000"/>
                <w:sz w:val="28"/>
                <w:szCs w:val="28"/>
                <w:shd w:val="clear" w:color="auto" w:fill="FFFFFF"/>
              </w:rPr>
              <w:t>Vectr</w:t>
            </w:r>
            <w:proofErr w:type="spellEnd"/>
          </w:p>
        </w:tc>
      </w:tr>
      <w:tr w:rsidR="006C7E5A" w:rsidRPr="00C73DC6" w:rsidTr="00893FA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C73DC6" w:rsidRPr="00C73DC6" w:rsidRDefault="006C7E5A" w:rsidP="00893FA3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C73DC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Программы для работы с видео и со звуком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6C7E5A" w:rsidRPr="00C73DC6" w:rsidRDefault="006C7E5A" w:rsidP="00893F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C73DC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  <w:r w:rsidRPr="000E7600">
              <w:rPr>
                <w:rStyle w:val="a3"/>
                <w:rFonts w:ascii="Times New Roman" w:hAnsi="Times New Roman" w:cs="Times New Roman"/>
                <w:b w:val="0"/>
                <w:color w:val="000000"/>
                <w:sz w:val="28"/>
                <w:szCs w:val="28"/>
                <w:shd w:val="clear" w:color="auto" w:fill="FFFFFF"/>
              </w:rPr>
              <w:t>Аудио мастер</w:t>
            </w:r>
          </w:p>
        </w:tc>
      </w:tr>
      <w:tr w:rsidR="006C7E5A" w:rsidRPr="00C73DC6" w:rsidTr="00893FA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C73DC6" w:rsidRPr="00C73DC6" w:rsidRDefault="006C7E5A" w:rsidP="00893FA3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C73DC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Архиватор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6C7E5A" w:rsidRPr="00C73DC6" w:rsidRDefault="006C7E5A" w:rsidP="00893F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C73DC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  <w:proofErr w:type="spellStart"/>
            <w:r w:rsidRPr="000E7600">
              <w:rPr>
                <w:rStyle w:val="a3"/>
                <w:rFonts w:ascii="Times New Roman" w:hAnsi="Times New Roman" w:cs="Times New Roman"/>
                <w:b w:val="0"/>
                <w:color w:val="000000"/>
                <w:sz w:val="28"/>
                <w:szCs w:val="28"/>
                <w:shd w:val="clear" w:color="auto" w:fill="FFFFFF"/>
              </w:rPr>
              <w:t>WinRaR</w:t>
            </w:r>
            <w:proofErr w:type="spellEnd"/>
          </w:p>
        </w:tc>
      </w:tr>
      <w:tr w:rsidR="006C7E5A" w:rsidRPr="00C73DC6" w:rsidTr="00893FA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C73DC6" w:rsidRPr="00C73DC6" w:rsidRDefault="006C7E5A" w:rsidP="00893FA3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C73DC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Программы для выполнения вычислений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6C7E5A" w:rsidRPr="00C73DC6" w:rsidRDefault="006C7E5A" w:rsidP="00893F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C73DC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  <w:proofErr w:type="spellStart"/>
            <w:r w:rsidRPr="000E7600">
              <w:rPr>
                <w:rStyle w:val="a3"/>
                <w:rFonts w:ascii="Times New Roman" w:hAnsi="Times New Roman" w:cs="Times New Roman"/>
                <w:b w:val="0"/>
                <w:color w:val="000000"/>
                <w:sz w:val="28"/>
                <w:szCs w:val="28"/>
                <w:shd w:val="clear" w:color="auto" w:fill="FFFFFF"/>
              </w:rPr>
              <w:t>MatLab</w:t>
            </w:r>
            <w:proofErr w:type="spellEnd"/>
          </w:p>
        </w:tc>
      </w:tr>
      <w:tr w:rsidR="006C7E5A" w:rsidRPr="00C73DC6" w:rsidTr="00893FA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C73DC6" w:rsidRPr="00C73DC6" w:rsidRDefault="006C7E5A" w:rsidP="00893FA3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C73DC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Программы для работы с презентациями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6C7E5A" w:rsidRPr="00C73DC6" w:rsidRDefault="006C7E5A" w:rsidP="00893F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C73DC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  <w:proofErr w:type="spellStart"/>
            <w:r w:rsidRPr="000E7600">
              <w:rPr>
                <w:rStyle w:val="a3"/>
                <w:rFonts w:ascii="Times New Roman" w:hAnsi="Times New Roman" w:cs="Times New Roman"/>
                <w:b w:val="0"/>
                <w:color w:val="000000"/>
                <w:sz w:val="28"/>
                <w:szCs w:val="28"/>
                <w:shd w:val="clear" w:color="auto" w:fill="FFFFFF"/>
              </w:rPr>
              <w:t>Power</w:t>
            </w:r>
            <w:proofErr w:type="spellEnd"/>
            <w:r w:rsidRPr="000E7600">
              <w:rPr>
                <w:rStyle w:val="a3"/>
                <w:rFonts w:ascii="Times New Roman" w:hAnsi="Times New Roman" w:cs="Times New Roman"/>
                <w:b w:val="0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E7600">
              <w:rPr>
                <w:rStyle w:val="a3"/>
                <w:rFonts w:ascii="Times New Roman" w:hAnsi="Times New Roman" w:cs="Times New Roman"/>
                <w:b w:val="0"/>
                <w:color w:val="000000"/>
                <w:sz w:val="28"/>
                <w:szCs w:val="28"/>
                <w:shd w:val="clear" w:color="auto" w:fill="FFFFFF"/>
              </w:rPr>
              <w:t>point</w:t>
            </w:r>
            <w:proofErr w:type="spellEnd"/>
          </w:p>
        </w:tc>
      </w:tr>
      <w:tr w:rsidR="006C7E5A" w:rsidRPr="00C73DC6" w:rsidTr="00893FA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C73DC6" w:rsidRPr="00C73DC6" w:rsidRDefault="006C7E5A" w:rsidP="00893FA3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C73DC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Программы для мгновенного обмена сообщениями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6C7E5A" w:rsidRPr="00C73DC6" w:rsidRDefault="006C7E5A" w:rsidP="00893F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C73DC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  <w:proofErr w:type="spellStart"/>
            <w:r w:rsidRPr="000E7600">
              <w:rPr>
                <w:rStyle w:val="a3"/>
                <w:rFonts w:ascii="Times New Roman" w:hAnsi="Times New Roman" w:cs="Times New Roman"/>
                <w:b w:val="0"/>
                <w:color w:val="000000"/>
                <w:sz w:val="28"/>
                <w:szCs w:val="28"/>
                <w:shd w:val="clear" w:color="auto" w:fill="FFFFFF"/>
              </w:rPr>
              <w:t>Скайп</w:t>
            </w:r>
            <w:proofErr w:type="spellEnd"/>
          </w:p>
        </w:tc>
      </w:tr>
    </w:tbl>
    <w:p w:rsidR="00DF3563" w:rsidRDefault="00DF3563"/>
    <w:sectPr w:rsidR="00DF3563" w:rsidSect="00DF35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6C7E5A"/>
    <w:rsid w:val="00001B65"/>
    <w:rsid w:val="00144258"/>
    <w:rsid w:val="0063519B"/>
    <w:rsid w:val="006C7E5A"/>
    <w:rsid w:val="00D66FFB"/>
    <w:rsid w:val="00DF35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7E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6C7E5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341</Characters>
  <Application>Microsoft Office Word</Application>
  <DocSecurity>0</DocSecurity>
  <Lines>2</Lines>
  <Paragraphs>1</Paragraphs>
  <ScaleCrop>false</ScaleCrop>
  <Company>Microsoft</Company>
  <LinksUpToDate>false</LinksUpToDate>
  <CharactersWithSpaces>399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Zver</dc:creator>
  <cp:lastModifiedBy>Zver</cp:lastModifiedBy>
  <cp:revision>1</cp:revision>
  <dcterms:created xsi:type="dcterms:W3CDTF">2021-11-28T10:01:00Z</dcterms:created>
  <dcterms:modified xsi:type="dcterms:W3CDTF">2021-11-28T10:01:00Z</dcterms:modified>
</cp:coreProperties>
</file>