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8D" w:rsidRPr="0094302F" w:rsidRDefault="002B7D8D" w:rsidP="00E64B2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302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Практична  робота з предмету </w:t>
      </w:r>
    </w:p>
    <w:p w:rsidR="002B7D8D" w:rsidRPr="0094302F" w:rsidRDefault="002B7D8D" w:rsidP="00E64B2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4302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«</w:t>
      </w:r>
      <w:r w:rsidR="00E64B2C" w:rsidRPr="0094302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Правознавство</w:t>
      </w:r>
      <w:r w:rsidRPr="0094302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» </w:t>
      </w:r>
    </w:p>
    <w:p w:rsidR="002B7D8D" w:rsidRPr="0094302F" w:rsidRDefault="002B7D8D" w:rsidP="00E64B2C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94302F" w:rsidRPr="009430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4302F">
        <w:rPr>
          <w:rFonts w:ascii="Times New Roman" w:hAnsi="Times New Roman" w:cs="Times New Roman"/>
          <w:sz w:val="28"/>
          <w:szCs w:val="28"/>
          <w:lang w:val="uk-UA"/>
        </w:rPr>
        <w:t xml:space="preserve"> чверть</w:t>
      </w:r>
    </w:p>
    <w:p w:rsidR="002B7D8D" w:rsidRPr="0094302F" w:rsidRDefault="002B7D8D" w:rsidP="00E64B2C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sz w:val="28"/>
          <w:szCs w:val="28"/>
          <w:lang w:val="uk-UA"/>
        </w:rPr>
        <w:t>Уч____________  11-А класу</w:t>
      </w:r>
    </w:p>
    <w:p w:rsidR="002B7D8D" w:rsidRPr="0094302F" w:rsidRDefault="002B7D8D" w:rsidP="00E64B2C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</w:t>
      </w:r>
    </w:p>
    <w:p w:rsidR="002B7D8D" w:rsidRPr="0094302F" w:rsidRDefault="002B7D8D" w:rsidP="00E64B2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sz w:val="28"/>
          <w:szCs w:val="28"/>
          <w:lang w:val="uk-UA"/>
        </w:rPr>
        <w:t>(прізвище, ім’я)</w:t>
      </w:r>
    </w:p>
    <w:p w:rsidR="002B7D8D" w:rsidRPr="0094302F" w:rsidRDefault="002B7D8D" w:rsidP="00E64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7D8D" w:rsidRPr="0094302F" w:rsidRDefault="002B7D8D" w:rsidP="00E64B2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</w:pPr>
      <w:r w:rsidRPr="009430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 xml:space="preserve">Підручник </w:t>
      </w:r>
      <w:proofErr w:type="spellStart"/>
      <w:r w:rsidRPr="009430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О.Наровлянський</w:t>
      </w:r>
      <w:proofErr w:type="spellEnd"/>
      <w:r w:rsidRPr="009430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 xml:space="preserve">. </w:t>
      </w:r>
      <w:proofErr w:type="spellStart"/>
      <w:r w:rsidRPr="009430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Правознаство</w:t>
      </w:r>
      <w:proofErr w:type="spellEnd"/>
      <w:r w:rsidRPr="0094302F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 xml:space="preserve"> 11 клас. Профільний рівень. Київ. «Грамота», 2019</w:t>
      </w:r>
    </w:p>
    <w:p w:rsidR="00E64B2C" w:rsidRPr="0094302F" w:rsidRDefault="00E64B2C" w:rsidP="00E64B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4B2C" w:rsidRPr="0094302F" w:rsidRDefault="00E64B2C" w:rsidP="00E64B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4B2C" w:rsidRPr="0094302F" w:rsidRDefault="0094302F" w:rsidP="00E64B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/>
          <w:sz w:val="28"/>
          <w:szCs w:val="28"/>
          <w:lang w:val="uk-UA"/>
        </w:rPr>
        <w:t>Розв’язання правових ситуацій.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наведених прикладах визначте 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а) 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наявність злочину,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б)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його склад, 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в) 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дайте кваліфікацію подій,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г)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визначте стадію скоєння злочину, </w:t>
      </w:r>
    </w:p>
    <w:p w:rsidR="0094302F" w:rsidRPr="0094302F" w:rsidRDefault="0094302F" w:rsidP="00943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д) </w:t>
      </w:r>
      <w:r w:rsidRPr="0094302F">
        <w:rPr>
          <w:rFonts w:ascii="Times New Roman" w:hAnsi="Times New Roman" w:cs="Times New Roman"/>
          <w:bCs/>
          <w:sz w:val="28"/>
          <w:szCs w:val="28"/>
          <w:lang w:val="uk-UA"/>
        </w:rPr>
        <w:t>наявність співучасників.</w:t>
      </w:r>
    </w:p>
    <w:p w:rsidR="00DD57DD" w:rsidRPr="0094302F" w:rsidRDefault="00DD57DD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4302F" w:rsidRPr="0094302F" w:rsidRDefault="0094302F" w:rsidP="0094302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Громадяни П. (23 роки, слюсар, раніше засуджений за крадіжку), Р. (27 років, водій,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раніше не судимий) і Т. (15 років, школяр) з метою отримання коштів для придбання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наркотиків домовилися пограбувати сусіда Т. — підприємця Ф., — вихопивши в нього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сумку з грошима. Для цього П. сховався на сходах житлового будинку біля квартири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підприємця. Т., знаходячись на вулиці біля будинку, мав повідомити про те, що Ф. увійшов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під’їзду, Р. чекав їх у машині неподалік. Через годину П. побачив громадянина із сумкою, який підійшов до квартири підприємця. П. спробував вихопити в нього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сумку, але, зіткнувшись з опором, завдав громадянину ножове поранення, від якого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той помер. П., Т. і Р. утекли з місця пригоди, але через 2 дні були затримані. Пізніше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з’ясувалося, що потерпілим став суддя місцевого суду, а в сумці були його особисті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папери та наукова стаття.</w:t>
      </w:r>
      <w:r w:rsid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C33041" w:rsidRPr="00C330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(4 бали</w:t>
      </w:r>
      <w:r w:rsidR="00C330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</w:p>
    <w:p w:rsidR="00C33041" w:rsidRDefault="00C33041" w:rsidP="0094302F">
      <w:p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C33041" w:rsidRDefault="00C33041" w:rsidP="0094302F">
      <w:p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4302F" w:rsidRPr="00C33041" w:rsidRDefault="0094302F" w:rsidP="00C3304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Пізно ввечері раніше засуджений за хуліганство громадянин Ч. (32 роки) ішов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вулицею додому з роботи. У темному місці вулиці він наздогнав громадянку Л.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(19 років). Його швидка хода здалася їй підозрілою, вона злякалася, запідозривши його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переслідуванні й, узявши на дорозі камінь, кинула ним у Ч. з відстані кількох метрів. Камінь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потрапив Ч. у шию, і він, побоюючись нових нападів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жінки, схопив її за руки, запо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діявши легкі тілесні ушкодження. Громадянин М. (59 років), який у цей час проходив,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побачивши це, схопив уламок труби й ударив ним Ч. по голові, завдавши тяжкі тілесні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>ушкодження. Коли Ч. упав, утративши свідомість, Л. з місця пригоди зникла. М., побачивши наслідки удару, побіг викликати «швидку допомогу» і поліцію (за декілька хвилин він повернувся й надав Ч. першу медичну допомогу). У той час, як біля Ч. нікого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</w:t>
      </w:r>
      <w:r w:rsidRP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було, до нього підбіг 15-річний С. і витягнув у нього гаманець і мобільний телефон.</w:t>
      </w:r>
      <w:r w:rsidR="00C330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C33041" w:rsidRPr="00C330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(4 бали</w:t>
      </w:r>
      <w:r w:rsidR="00C330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</w:p>
    <w:p w:rsidR="00C33041" w:rsidRPr="00C33041" w:rsidRDefault="00C33041" w:rsidP="00C33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4302F" w:rsidRPr="0094302F" w:rsidRDefault="00C33041" w:rsidP="00C33041">
      <w:p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  <w:r w:rsidR="0094302F" w:rsidRPr="0094302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Після звільнення з установи виконання покарань громадянин Т. задумав пограбувати магазин. Він залучив до цього неповнолітнього В. й водія машини Р. Увечері Т. і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прибули до магазину, зламали двері й увійшли до приміщення. Однак у касі грошей 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було, а сейф вони не зуміли відкрити — придбана Т. відмичка виявилася непридатною.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Поки В. намагався знайти цінності у вітринах, Т. вийшов з магазину та виявив, що Р. 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прибув на місце злочину (він, як пізніше виявилося, злякався). Тоді Т. зупинив таксі 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заздалегідь придбаним обрізом вистрілив у водія. Коли В. вийшов з магазину, побачив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таксі та пораненого водія, він відмовився їхати з місця злочину, залишився на місці 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302F" w:rsidRPr="00943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викликав «швидку допомогу», завдяки чому життя водія було врятовано.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C3304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(4 бали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)</w:t>
      </w:r>
    </w:p>
    <w:p w:rsidR="00C33041" w:rsidRDefault="00C33041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3041" w:rsidRDefault="00C33041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3041" w:rsidRDefault="00C33041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7DD" w:rsidRDefault="00DD57DD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02F">
        <w:rPr>
          <w:rFonts w:ascii="Times New Roman" w:hAnsi="Times New Roman" w:cs="Times New Roman"/>
          <w:b/>
          <w:sz w:val="28"/>
          <w:szCs w:val="28"/>
          <w:lang w:val="uk-UA"/>
        </w:rPr>
        <w:t>Підсумковий бал ______________</w:t>
      </w: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 за 2 чверть - тест</w:t>
      </w:r>
    </w:p>
    <w:p w:rsidR="00F5709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09F" w:rsidRPr="0094302F" w:rsidRDefault="00F5709F" w:rsidP="00E64B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5" w:history="1">
        <w:r w:rsidRPr="00C73CA3">
          <w:rPr>
            <w:rStyle w:val="a4"/>
            <w:rFonts w:ascii="Times New Roman" w:hAnsi="Times New Roman" w:cs="Times New Roman"/>
            <w:b/>
            <w:sz w:val="28"/>
            <w:szCs w:val="28"/>
            <w:lang w:val="uk-UA"/>
          </w:rPr>
          <w:t>https://naurok.com.ua/test/join?gamecode</w:t>
        </w:r>
        <w:bookmarkStart w:id="0" w:name="_GoBack"/>
        <w:bookmarkEnd w:id="0"/>
        <w:r w:rsidRPr="00C73CA3">
          <w:rPr>
            <w:rStyle w:val="a4"/>
            <w:rFonts w:ascii="Times New Roman" w:hAnsi="Times New Roman" w:cs="Times New Roman"/>
            <w:b/>
            <w:sz w:val="28"/>
            <w:szCs w:val="28"/>
            <w:lang w:val="uk-UA"/>
          </w:rPr>
          <w:t>=5261471</w:t>
        </w:r>
      </w:hyperlink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до 29 грудня 23.00</w:t>
      </w:r>
    </w:p>
    <w:sectPr w:rsidR="00F5709F" w:rsidRPr="0094302F" w:rsidSect="0094302F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A3CEF"/>
    <w:multiLevelType w:val="hybridMultilevel"/>
    <w:tmpl w:val="87147848"/>
    <w:lvl w:ilvl="0" w:tplc="31D2A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D0792"/>
    <w:multiLevelType w:val="hybridMultilevel"/>
    <w:tmpl w:val="B70CC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AAD"/>
    <w:rsid w:val="002275A5"/>
    <w:rsid w:val="002B7D8D"/>
    <w:rsid w:val="00366305"/>
    <w:rsid w:val="003E691F"/>
    <w:rsid w:val="00682CD5"/>
    <w:rsid w:val="006D0F1A"/>
    <w:rsid w:val="007301BA"/>
    <w:rsid w:val="0094302F"/>
    <w:rsid w:val="009D5FC4"/>
    <w:rsid w:val="00A64AAD"/>
    <w:rsid w:val="00C33041"/>
    <w:rsid w:val="00DD57DD"/>
    <w:rsid w:val="00E64B2C"/>
    <w:rsid w:val="00F30E9C"/>
    <w:rsid w:val="00F5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29A1"/>
  <w15:chartTrackingRefBased/>
  <w15:docId w15:val="{BD4566CC-0071-44A5-9CF9-BA0D3AC2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D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70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urok.com.ua/test/join?gamecode=5261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2022-10-30T14:41:00Z</dcterms:created>
  <dcterms:modified xsi:type="dcterms:W3CDTF">2022-12-12T19:05:00Z</dcterms:modified>
</cp:coreProperties>
</file>