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BE" w:rsidRPr="009009DC" w:rsidRDefault="006712BE" w:rsidP="009009DC">
      <w:pPr>
        <w:spacing w:before="240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</w:pPr>
      <w:r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Комментирование текста</w:t>
      </w:r>
      <w:r w:rsidR="00120901"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 xml:space="preserve">  (р</w:t>
      </w:r>
      <w:r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 xml:space="preserve">оман «Отцы и дети» </w:t>
      </w:r>
      <w:proofErr w:type="spellStart"/>
      <w:r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И.С.Тургенев</w:t>
      </w:r>
      <w:proofErr w:type="spellEnd"/>
      <w:r w:rsidR="00120901"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)</w:t>
      </w:r>
    </w:p>
    <w:p w:rsidR="00120901" w:rsidRPr="009009DC" w:rsidRDefault="00120901" w:rsidP="009009D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009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Задание:</w:t>
      </w:r>
    </w:p>
    <w:p w:rsidR="009009DC" w:rsidRPr="009009DC" w:rsidRDefault="00120901" w:rsidP="009009DC">
      <w:pPr>
        <w:pStyle w:val="a3"/>
        <w:numPr>
          <w:ilvl w:val="0"/>
          <w:numId w:val="3"/>
        </w:numPr>
        <w:spacing w:before="120"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Прочитайте 1 и 2 главы романа.</w:t>
      </w:r>
    </w:p>
    <w:p w:rsidR="009009DC" w:rsidRPr="009009DC" w:rsidRDefault="00120901" w:rsidP="009009DC">
      <w:pPr>
        <w:pStyle w:val="a3"/>
        <w:numPr>
          <w:ilvl w:val="0"/>
          <w:numId w:val="3"/>
        </w:numPr>
        <w:spacing w:before="120"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работы даны фрагменты текста.</w:t>
      </w:r>
      <w:r w:rsidR="009009DC"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:rsidR="0019256A" w:rsidRDefault="0019256A" w:rsidP="009009DC">
      <w:pPr>
        <w:pStyle w:val="a3"/>
        <w:spacing w:before="120"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</w:pPr>
      <w:r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Выполните работу в файле. Создайте таблицу</w:t>
      </w:r>
      <w:r w:rsidR="009009DC"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 образцу анализа диалога</w:t>
      </w:r>
      <w:r w:rsidR="00120901"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Прокоммен</w:t>
      </w:r>
      <w:r w:rsidR="009009DC"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тируйте  эпизоды с цитированием</w:t>
      </w:r>
      <w:r w:rsidR="00120901" w:rsidRPr="009009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Готовый файл отправить в субботу до 16 часов.</w:t>
      </w:r>
    </w:p>
    <w:p w:rsidR="009009DC" w:rsidRPr="009009DC" w:rsidRDefault="009009DC" w:rsidP="009009DC">
      <w:pPr>
        <w:pStyle w:val="a3"/>
        <w:spacing w:before="120"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</w:pPr>
    </w:p>
    <w:tbl>
      <w:tblPr>
        <w:tblStyle w:val="a4"/>
        <w:tblW w:w="992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8"/>
        <w:gridCol w:w="4535"/>
      </w:tblGrid>
      <w:tr w:rsidR="009009DC" w:rsidRPr="009009DC" w:rsidTr="002D7530">
        <w:trPr>
          <w:jc w:val="center"/>
        </w:trPr>
        <w:tc>
          <w:tcPr>
            <w:tcW w:w="5388" w:type="dxa"/>
            <w:shd w:val="pct10" w:color="auto" w:fill="auto"/>
          </w:tcPr>
          <w:p w:rsidR="00120901" w:rsidRPr="009009DC" w:rsidRDefault="00120901" w:rsidP="009009D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009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Фрагменты текста</w:t>
            </w:r>
          </w:p>
        </w:tc>
        <w:tc>
          <w:tcPr>
            <w:tcW w:w="4535" w:type="dxa"/>
            <w:shd w:val="pct10" w:color="auto" w:fill="auto"/>
            <w:vAlign w:val="center"/>
          </w:tcPr>
          <w:p w:rsidR="00120901" w:rsidRPr="009009DC" w:rsidRDefault="00120901" w:rsidP="009009D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009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9009DC" w:rsidRPr="009009DC" w:rsidTr="002D7530">
        <w:trPr>
          <w:jc w:val="center"/>
        </w:trPr>
        <w:tc>
          <w:tcPr>
            <w:tcW w:w="5388" w:type="dxa"/>
          </w:tcPr>
          <w:p w:rsidR="00120901" w:rsidRDefault="00B10C0E" w:rsidP="00751276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ГЛАВА</w:t>
            </w:r>
          </w:p>
          <w:p w:rsidR="009009DC" w:rsidRPr="00B55790" w:rsidRDefault="00751276" w:rsidP="00751276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proofErr w:type="gramStart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— Что, </w:t>
            </w:r>
            <w:proofErr w:type="spellStart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Петр</w:t>
            </w:r>
            <w:proofErr w:type="spellEnd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, не видать еще? — спрашивал 20-го мая 1859 года, выходя без шапки на низкое крылечко посто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я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лого двора на *** шоссе, барин лет сорока с небольшим, в запыленном пальто и клетчатых па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талонах, у своего слуги, молодого и щекастого мал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го с беловатым пухом на по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д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бородке и маленькими тусклыми </w:t>
            </w:r>
            <w:proofErr w:type="spellStart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глазенками</w:t>
            </w:r>
            <w:proofErr w:type="spellEnd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.</w:t>
            </w:r>
            <w:proofErr w:type="gramEnd"/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Слуга, в котором все: и бир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ю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зовая сережка в ухе, и напомаженные разноцветные волосы, и учтивые телодвижения, словом, все изо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б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личало человека новейшего, усовершенствованного поколения, посмотрел снисходительно вдоль дор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ги и ответствовал: «Никак нет-с, не ви</w:t>
            </w:r>
            <w:r w:rsid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дать». - 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Не в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и</w:t>
            </w:r>
            <w:r w:rsid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дать? - 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повторил барин.</w:t>
            </w:r>
            <w:r w:rsid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- Не видать, - 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вторично о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ветствовал слуга. Барин вздохнул и присел на скам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B5579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ечку. </w:t>
            </w:r>
          </w:p>
        </w:tc>
        <w:tc>
          <w:tcPr>
            <w:tcW w:w="4535" w:type="dxa"/>
          </w:tcPr>
          <w:p w:rsidR="00120901" w:rsidRDefault="00120901" w:rsidP="00751276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A3BCE" w:rsidRDefault="00751276" w:rsidP="00DA3BC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proofErr w:type="gramStart"/>
            <w:r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Действие в этом эпизоде происходит в п</w:t>
            </w:r>
            <w:r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стоялом двор, то есть в крестьянской гост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нице «на ***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шоссе».</w:t>
            </w:r>
            <w:proofErr w:type="gramEnd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Персонажи эпизода – барин</w:t>
            </w:r>
            <w:r w:rsid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и его слуга</w:t>
            </w:r>
            <w:proofErr w:type="gramStart"/>
            <w:r w:rsid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proofErr w:type="gramEnd"/>
            <w:r w:rsid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Барин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ещё достаточно молод «лет сорока </w:t>
            </w:r>
            <w:proofErr w:type="gramStart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</w:t>
            </w:r>
            <w:proofErr w:type="gramEnd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небольшим», он в «</w:t>
            </w:r>
            <w:proofErr w:type="spellStart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пыленном</w:t>
            </w:r>
            <w:proofErr w:type="spellEnd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пальто». Видно, что этот человек только с дороги</w:t>
            </w:r>
            <w:proofErr w:type="gramStart"/>
            <w:r w:rsid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proofErr w:type="gramEnd"/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становился в гостинице, но не ложится отдыхать или не о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прав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ляется 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перекусить. Наверное, у него тут встреча, что подтверждает и его последующий разг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вор со слугой. Слуга его 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«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молод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ой и щек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стый малый с беловатым пухом на подб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родке». Кажется, что сл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га слишком молод для хорошо вышколенной прислуги, и д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статочно ленив. Указание в портрете слуги на «бирюзовую </w:t>
            </w:r>
            <w:proofErr w:type="spellStart"/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сережку</w:t>
            </w:r>
            <w:proofErr w:type="spellEnd"/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в ухе, напомаже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ные разноцветные  волосы», и то, что он, выполняя задание барина «посмотрел сни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</w:t>
            </w:r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ходительно вдоль дороги» - </w:t>
            </w:r>
            <w:proofErr w:type="spellStart"/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еще</w:t>
            </w:r>
            <w:proofErr w:type="spellEnd"/>
            <w:r w:rsidR="00DA3B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больше подтверждают этот факт.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 </w:t>
            </w:r>
          </w:p>
          <w:p w:rsidR="00751276" w:rsidRPr="00B55790" w:rsidRDefault="00DA3BCE" w:rsidP="00DA3BC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Этот эпизод даёт нам первое представление об одном из героев романа. Барин, наверное, из обедневших помещиков. Слуги его лен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вы и не исп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тывают к нему уважения. Барин или делает вид или действительно этого не замечает</w:t>
            </w:r>
            <w:r w:rsid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B55790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   </w:t>
            </w:r>
            <w:r w:rsidR="00751276" w:rsidRPr="00B557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</w:tr>
      <w:tr w:rsidR="00EA558E" w:rsidRPr="009009DC" w:rsidTr="002D7530">
        <w:trPr>
          <w:jc w:val="center"/>
        </w:trPr>
        <w:tc>
          <w:tcPr>
            <w:tcW w:w="5388" w:type="dxa"/>
          </w:tcPr>
          <w:p w:rsidR="00EA558E" w:rsidRPr="00EA558E" w:rsidRDefault="00EA558E" w:rsidP="00EA558E">
            <w:pPr>
              <w:spacing w:before="60"/>
              <w:ind w:left="113" w:right="113"/>
              <w:jc w:val="both"/>
              <w:rPr>
                <w:rFonts w:ascii="Times New Roman" w:hAnsi="Times New Roman" w:cs="Times New Roman"/>
                <w:i/>
              </w:rPr>
            </w:pPr>
            <w:r w:rsidRPr="00EA558E">
              <w:rPr>
                <w:rFonts w:ascii="Times New Roman" w:hAnsi="Times New Roman" w:cs="Times New Roman"/>
                <w:i/>
              </w:rPr>
              <w:t>И вот мы видим его в мае месяце 1859 года, уже с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>всем седого, пухленького и немного сгорбле</w:t>
            </w:r>
            <w:r w:rsidRPr="00EA558E">
              <w:rPr>
                <w:rFonts w:ascii="Times New Roman" w:hAnsi="Times New Roman" w:cs="Times New Roman"/>
                <w:i/>
              </w:rPr>
              <w:t>н</w:t>
            </w:r>
            <w:r w:rsidRPr="00EA558E">
              <w:rPr>
                <w:rFonts w:ascii="Times New Roman" w:hAnsi="Times New Roman" w:cs="Times New Roman"/>
                <w:i/>
              </w:rPr>
              <w:t xml:space="preserve">ного: он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ждет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сына, получившего, как некогда он сам, </w:t>
            </w:r>
            <w:proofErr w:type="gramStart"/>
            <w:r w:rsidRPr="00EA558E">
              <w:rPr>
                <w:rFonts w:ascii="Times New Roman" w:hAnsi="Times New Roman" w:cs="Times New Roman"/>
                <w:i/>
              </w:rPr>
              <w:t>звание кандидата</w:t>
            </w:r>
            <w:proofErr w:type="gramEnd"/>
            <w:r w:rsidRPr="00EA558E">
              <w:rPr>
                <w:rFonts w:ascii="Times New Roman" w:hAnsi="Times New Roman" w:cs="Times New Roman"/>
                <w:i/>
              </w:rPr>
              <w:t xml:space="preserve">. Слуга, из чувства приличия, а может быть, </w:t>
            </w:r>
            <w:proofErr w:type="gramStart"/>
            <w:r w:rsidRPr="00EA558E">
              <w:rPr>
                <w:rFonts w:ascii="Times New Roman" w:hAnsi="Times New Roman" w:cs="Times New Roman"/>
                <w:i/>
              </w:rPr>
              <w:t>и</w:t>
            </w:r>
            <w:proofErr w:type="gramEnd"/>
            <w:r w:rsidRPr="00EA558E">
              <w:rPr>
                <w:rFonts w:ascii="Times New Roman" w:hAnsi="Times New Roman" w:cs="Times New Roman"/>
                <w:i/>
              </w:rPr>
              <w:t xml:space="preserve"> не желая остаться под барским глазом,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з</w:t>
            </w:r>
            <w:r w:rsidRPr="00EA558E">
              <w:rPr>
                <w:rFonts w:ascii="Times New Roman" w:hAnsi="Times New Roman" w:cs="Times New Roman"/>
                <w:i/>
              </w:rPr>
              <w:t>а</w:t>
            </w:r>
            <w:r w:rsidRPr="00EA558E">
              <w:rPr>
                <w:rFonts w:ascii="Times New Roman" w:hAnsi="Times New Roman" w:cs="Times New Roman"/>
                <w:i/>
              </w:rPr>
              <w:t>шел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под ворота и закурил трубку. Николай Петрович поник головой и начал глядеть на ветхие ст</w:t>
            </w:r>
            <w:r w:rsidRPr="00EA558E">
              <w:rPr>
                <w:rFonts w:ascii="Times New Roman" w:hAnsi="Times New Roman" w:cs="Times New Roman"/>
                <w:i/>
              </w:rPr>
              <w:t>у</w:t>
            </w:r>
            <w:r w:rsidRPr="00EA558E">
              <w:rPr>
                <w:rFonts w:ascii="Times New Roman" w:hAnsi="Times New Roman" w:cs="Times New Roman"/>
                <w:i/>
              </w:rPr>
              <w:t xml:space="preserve">пеньки крылечка: крупный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пестрый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цыпленок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степенно ра</w:t>
            </w:r>
            <w:r w:rsidRPr="00EA558E">
              <w:rPr>
                <w:rFonts w:ascii="Times New Roman" w:hAnsi="Times New Roman" w:cs="Times New Roman"/>
                <w:i/>
              </w:rPr>
              <w:t>с</w:t>
            </w:r>
            <w:r w:rsidRPr="00EA558E">
              <w:rPr>
                <w:rFonts w:ascii="Times New Roman" w:hAnsi="Times New Roman" w:cs="Times New Roman"/>
                <w:i/>
              </w:rPr>
              <w:t xml:space="preserve">хаживал по ним, крепко стуча своими большими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желтыми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ногами; запачканная кошка недруж</w:t>
            </w:r>
            <w:r w:rsidRPr="00EA558E">
              <w:rPr>
                <w:rFonts w:ascii="Times New Roman" w:hAnsi="Times New Roman" w:cs="Times New Roman"/>
                <w:i/>
              </w:rPr>
              <w:t>е</w:t>
            </w:r>
            <w:r w:rsidRPr="00EA558E">
              <w:rPr>
                <w:rFonts w:ascii="Times New Roman" w:hAnsi="Times New Roman" w:cs="Times New Roman"/>
                <w:i/>
              </w:rPr>
              <w:t>любно посматривала на него, жеманно прикорнув на пер</w:t>
            </w:r>
            <w:r w:rsidRPr="00EA558E">
              <w:rPr>
                <w:rFonts w:ascii="Times New Roman" w:hAnsi="Times New Roman" w:cs="Times New Roman"/>
                <w:i/>
              </w:rPr>
              <w:t>и</w:t>
            </w:r>
            <w:r w:rsidRPr="00EA558E">
              <w:rPr>
                <w:rFonts w:ascii="Times New Roman" w:hAnsi="Times New Roman" w:cs="Times New Roman"/>
                <w:i/>
              </w:rPr>
              <w:t xml:space="preserve">ла. Солнце пекло; из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полутемных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сеней постоял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 xml:space="preserve">го дворика несло запахом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теплого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ржаного хлеба. З</w:t>
            </w:r>
            <w:r w:rsidRPr="00EA558E">
              <w:rPr>
                <w:rFonts w:ascii="Times New Roman" w:hAnsi="Times New Roman" w:cs="Times New Roman"/>
                <w:i/>
              </w:rPr>
              <w:t>а</w:t>
            </w:r>
            <w:r w:rsidRPr="00EA558E">
              <w:rPr>
                <w:rFonts w:ascii="Times New Roman" w:hAnsi="Times New Roman" w:cs="Times New Roman"/>
                <w:i/>
              </w:rPr>
              <w:t>мечтался наш Николай Петрович. «Сын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 xml:space="preserve"> канд</w:t>
            </w:r>
            <w:r w:rsidRPr="00EA558E">
              <w:rPr>
                <w:rFonts w:ascii="Times New Roman" w:hAnsi="Times New Roman" w:cs="Times New Roman"/>
                <w:i/>
              </w:rPr>
              <w:t>и</w:t>
            </w:r>
            <w:r w:rsidRPr="00EA558E">
              <w:rPr>
                <w:rFonts w:ascii="Times New Roman" w:hAnsi="Times New Roman" w:cs="Times New Roman"/>
                <w:i/>
              </w:rPr>
              <w:t>дат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 xml:space="preserve"> Аркаша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>» — беспр</w:t>
            </w:r>
            <w:r w:rsidRPr="00EA558E">
              <w:rPr>
                <w:rFonts w:ascii="Times New Roman" w:hAnsi="Times New Roman" w:cs="Times New Roman"/>
                <w:i/>
              </w:rPr>
              <w:t>е</w:t>
            </w:r>
            <w:r w:rsidRPr="00EA558E">
              <w:rPr>
                <w:rFonts w:ascii="Times New Roman" w:hAnsi="Times New Roman" w:cs="Times New Roman"/>
                <w:i/>
              </w:rPr>
              <w:t>станно вертелось у него в голове; он п</w:t>
            </w:r>
            <w:r w:rsidRPr="00EA558E">
              <w:rPr>
                <w:rFonts w:ascii="Times New Roman" w:hAnsi="Times New Roman" w:cs="Times New Roman"/>
                <w:i/>
              </w:rPr>
              <w:t>ы</w:t>
            </w:r>
            <w:r w:rsidRPr="00EA558E">
              <w:rPr>
                <w:rFonts w:ascii="Times New Roman" w:hAnsi="Times New Roman" w:cs="Times New Roman"/>
                <w:i/>
              </w:rPr>
              <w:t>тался думать о чем-нибудь другом, и опять возвращ</w:t>
            </w:r>
            <w:r w:rsidRPr="00EA558E">
              <w:rPr>
                <w:rFonts w:ascii="Times New Roman" w:hAnsi="Times New Roman" w:cs="Times New Roman"/>
                <w:i/>
              </w:rPr>
              <w:t>а</w:t>
            </w:r>
            <w:r w:rsidRPr="00EA558E">
              <w:rPr>
                <w:rFonts w:ascii="Times New Roman" w:hAnsi="Times New Roman" w:cs="Times New Roman"/>
                <w:i/>
              </w:rPr>
              <w:t>лись те же мысли. Вспомнилась ему покойница-жена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 xml:space="preserve"> «Не д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 xml:space="preserve">ждалась!» — </w:t>
            </w:r>
            <w:proofErr w:type="gramStart"/>
            <w:r w:rsidRPr="00EA558E">
              <w:rPr>
                <w:rFonts w:ascii="Times New Roman" w:hAnsi="Times New Roman" w:cs="Times New Roman"/>
                <w:i/>
              </w:rPr>
              <w:t>шепнул он уныло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 xml:space="preserve"> Толстый сизый голубь прилетел</w:t>
            </w:r>
            <w:proofErr w:type="gramEnd"/>
            <w:r w:rsidRPr="00EA558E">
              <w:rPr>
                <w:rFonts w:ascii="Times New Roman" w:hAnsi="Times New Roman" w:cs="Times New Roman"/>
                <w:i/>
              </w:rPr>
              <w:t xml:space="preserve"> на дорогу и поспешно отправился пить в лужицу возле коло</w:t>
            </w:r>
            <w:r w:rsidRPr="00EA558E">
              <w:rPr>
                <w:rFonts w:ascii="Times New Roman" w:hAnsi="Times New Roman" w:cs="Times New Roman"/>
                <w:i/>
              </w:rPr>
              <w:t>д</w:t>
            </w:r>
            <w:r w:rsidRPr="00EA558E">
              <w:rPr>
                <w:rFonts w:ascii="Times New Roman" w:hAnsi="Times New Roman" w:cs="Times New Roman"/>
                <w:i/>
              </w:rPr>
              <w:t>ца. Николай Петрович стал гл</w:t>
            </w:r>
            <w:r w:rsidRPr="00EA558E">
              <w:rPr>
                <w:rFonts w:ascii="Times New Roman" w:hAnsi="Times New Roman" w:cs="Times New Roman"/>
                <w:i/>
              </w:rPr>
              <w:t>я</w:t>
            </w:r>
            <w:r w:rsidRPr="00EA558E">
              <w:rPr>
                <w:rFonts w:ascii="Times New Roman" w:hAnsi="Times New Roman" w:cs="Times New Roman"/>
                <w:i/>
              </w:rPr>
              <w:t xml:space="preserve">деть на него, а ухо его </w:t>
            </w:r>
            <w:r w:rsidRPr="00EA558E">
              <w:rPr>
                <w:rFonts w:ascii="Times New Roman" w:hAnsi="Times New Roman" w:cs="Times New Roman"/>
                <w:i/>
              </w:rPr>
              <w:lastRenderedPageBreak/>
              <w:t xml:space="preserve">уже ловило стук приближающихся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к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>лес</w:t>
            </w:r>
            <w:proofErr w:type="spellEnd"/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>— Никак они едут-с, — доложил слуга, вынырнув из-под в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>рот.</w:t>
            </w:r>
            <w:r w:rsidR="00E22110">
              <w:rPr>
                <w:rFonts w:ascii="Times New Roman" w:hAnsi="Times New Roman" w:cs="Times New Roman"/>
                <w:i/>
              </w:rPr>
              <w:t xml:space="preserve"> </w:t>
            </w:r>
            <w:r w:rsidRPr="00EA558E">
              <w:rPr>
                <w:rFonts w:ascii="Times New Roman" w:hAnsi="Times New Roman" w:cs="Times New Roman"/>
                <w:i/>
              </w:rPr>
              <w:t xml:space="preserve">Николай Петрович вскочил и устремил глаза вдоль дороги. Показался тарантас,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запряженный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тройкой ямских лошадей; в тарантасе мелькнул ок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 xml:space="preserve">лыш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студентской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фуражки, знакомый очерк дорог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>го лица</w:t>
            </w:r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>— Аркаша! Арк</w:t>
            </w:r>
            <w:r w:rsidRPr="00EA558E">
              <w:rPr>
                <w:rFonts w:ascii="Times New Roman" w:hAnsi="Times New Roman" w:cs="Times New Roman"/>
                <w:i/>
              </w:rPr>
              <w:t>а</w:t>
            </w:r>
            <w:r w:rsidRPr="00EA558E">
              <w:rPr>
                <w:rFonts w:ascii="Times New Roman" w:hAnsi="Times New Roman" w:cs="Times New Roman"/>
                <w:i/>
              </w:rPr>
              <w:t>ша! — закричал Кирсанов, и побежал, и зам</w:t>
            </w:r>
            <w:r w:rsidRPr="00EA558E">
              <w:rPr>
                <w:rFonts w:ascii="Times New Roman" w:hAnsi="Times New Roman" w:cs="Times New Roman"/>
                <w:i/>
              </w:rPr>
              <w:t>а</w:t>
            </w:r>
            <w:r w:rsidRPr="00EA558E">
              <w:rPr>
                <w:rFonts w:ascii="Times New Roman" w:hAnsi="Times New Roman" w:cs="Times New Roman"/>
                <w:i/>
              </w:rPr>
              <w:t>хал руками</w:t>
            </w:r>
            <w:proofErr w:type="gramStart"/>
            <w:r>
              <w:rPr>
                <w:rFonts w:ascii="Times New Roman" w:hAnsi="Times New Roman" w:cs="Times New Roman"/>
                <w:i/>
              </w:rPr>
              <w:t>…</w:t>
            </w:r>
            <w:r w:rsidRPr="00EA558E">
              <w:rPr>
                <w:rFonts w:ascii="Times New Roman" w:hAnsi="Times New Roman" w:cs="Times New Roman"/>
                <w:i/>
              </w:rPr>
              <w:t xml:space="preserve"> Н</w:t>
            </w:r>
            <w:proofErr w:type="gramEnd"/>
            <w:r w:rsidRPr="00EA558E">
              <w:rPr>
                <w:rFonts w:ascii="Times New Roman" w:hAnsi="Times New Roman" w:cs="Times New Roman"/>
                <w:i/>
              </w:rPr>
              <w:t xml:space="preserve">есколько мгновений спустя его губы уже прильнули к безбородой, </w:t>
            </w:r>
            <w:proofErr w:type="spellStart"/>
            <w:r w:rsidRPr="00EA558E">
              <w:rPr>
                <w:rFonts w:ascii="Times New Roman" w:hAnsi="Times New Roman" w:cs="Times New Roman"/>
                <w:i/>
              </w:rPr>
              <w:t>зап</w:t>
            </w:r>
            <w:r w:rsidRPr="00EA558E">
              <w:rPr>
                <w:rFonts w:ascii="Times New Roman" w:hAnsi="Times New Roman" w:cs="Times New Roman"/>
                <w:i/>
              </w:rPr>
              <w:t>ы</w:t>
            </w:r>
            <w:r w:rsidRPr="00EA558E">
              <w:rPr>
                <w:rFonts w:ascii="Times New Roman" w:hAnsi="Times New Roman" w:cs="Times New Roman"/>
                <w:i/>
              </w:rPr>
              <w:t>ленной</w:t>
            </w:r>
            <w:proofErr w:type="spellEnd"/>
            <w:r w:rsidRPr="00EA558E">
              <w:rPr>
                <w:rFonts w:ascii="Times New Roman" w:hAnsi="Times New Roman" w:cs="Times New Roman"/>
                <w:i/>
              </w:rPr>
              <w:t xml:space="preserve"> и загорелой щеке м</w:t>
            </w:r>
            <w:r w:rsidRPr="00EA558E">
              <w:rPr>
                <w:rFonts w:ascii="Times New Roman" w:hAnsi="Times New Roman" w:cs="Times New Roman"/>
                <w:i/>
              </w:rPr>
              <w:t>о</w:t>
            </w:r>
            <w:r w:rsidRPr="00EA558E">
              <w:rPr>
                <w:rFonts w:ascii="Times New Roman" w:hAnsi="Times New Roman" w:cs="Times New Roman"/>
                <w:i/>
              </w:rPr>
              <w:t>лодого кандидата.</w:t>
            </w:r>
          </w:p>
        </w:tc>
        <w:tc>
          <w:tcPr>
            <w:tcW w:w="4535" w:type="dxa"/>
          </w:tcPr>
          <w:p w:rsidR="00EA558E" w:rsidRPr="00E22110" w:rsidRDefault="00EA558E" w:rsidP="00B10C0E">
            <w:pPr>
              <w:spacing w:before="60"/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u w:val="single"/>
                <w:lang w:eastAsia="ru-RU"/>
              </w:rPr>
            </w:pPr>
            <w:r w:rsidRP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lastRenderedPageBreak/>
              <w:t>Описан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</w:t>
            </w:r>
            <w:r w:rsidRP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постоялого двора: «ветхие 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пеньки крылечка»,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полутемные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сени», «степенно» расхаживающий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пестрый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цы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ленок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», «запачканная кошка»</w:t>
            </w:r>
            <w:r w:rsidRPr="00EA558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вальяжно ра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лёгшаяся на перилах – все это свидетел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ь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ствует о захудалом постоялом дв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ре где-то в глубинке, где и постояльцев не часто встр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тишь. В этом эпизоде мы также </w:t>
            </w:r>
            <w:proofErr w:type="gramStart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понимаем ради кого барин примчался</w:t>
            </w:r>
            <w:proofErr w:type="gramEnd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в этот захудалый двор и кого так нетерпеливо выжидает.</w:t>
            </w:r>
            <w:r w:rsidR="00E22110" w:rsidRPr="00EA558E">
              <w:rPr>
                <w:rFonts w:ascii="Times New Roman" w:hAnsi="Times New Roman" w:cs="Times New Roman"/>
                <w:i/>
              </w:rPr>
              <w:t xml:space="preserve"> «Сын</w:t>
            </w:r>
            <w:r w:rsidR="00E22110">
              <w:rPr>
                <w:rFonts w:ascii="Times New Roman" w:hAnsi="Times New Roman" w:cs="Times New Roman"/>
                <w:i/>
              </w:rPr>
              <w:t>…</w:t>
            </w:r>
            <w:r w:rsidR="00E22110" w:rsidRPr="00EA558E">
              <w:rPr>
                <w:rFonts w:ascii="Times New Roman" w:hAnsi="Times New Roman" w:cs="Times New Roman"/>
                <w:i/>
              </w:rPr>
              <w:t xml:space="preserve"> кандидат</w:t>
            </w:r>
            <w:r w:rsidR="00E22110">
              <w:rPr>
                <w:rFonts w:ascii="Times New Roman" w:hAnsi="Times New Roman" w:cs="Times New Roman"/>
                <w:i/>
              </w:rPr>
              <w:t>…</w:t>
            </w:r>
            <w:r w:rsidR="00E22110" w:rsidRPr="00EA558E">
              <w:rPr>
                <w:rFonts w:ascii="Times New Roman" w:hAnsi="Times New Roman" w:cs="Times New Roman"/>
                <w:i/>
              </w:rPr>
              <w:t xml:space="preserve"> Аркаша</w:t>
            </w:r>
            <w:r w:rsidR="00E22110">
              <w:rPr>
                <w:rFonts w:ascii="Times New Roman" w:hAnsi="Times New Roman" w:cs="Times New Roman"/>
                <w:i/>
              </w:rPr>
              <w:t>…</w:t>
            </w:r>
            <w:r w:rsidR="00E22110" w:rsidRPr="00EA558E">
              <w:rPr>
                <w:rFonts w:ascii="Times New Roman" w:hAnsi="Times New Roman" w:cs="Times New Roman"/>
                <w:i/>
              </w:rPr>
              <w:t>» — беспр</w:t>
            </w:r>
            <w:r w:rsidR="00E22110" w:rsidRPr="00EA558E">
              <w:rPr>
                <w:rFonts w:ascii="Times New Roman" w:hAnsi="Times New Roman" w:cs="Times New Roman"/>
                <w:i/>
              </w:rPr>
              <w:t>е</w:t>
            </w:r>
            <w:r w:rsidR="00E22110" w:rsidRPr="00EA558E">
              <w:rPr>
                <w:rFonts w:ascii="Times New Roman" w:hAnsi="Times New Roman" w:cs="Times New Roman"/>
                <w:i/>
              </w:rPr>
              <w:t>станно верт</w:t>
            </w:r>
            <w:r w:rsidR="00E22110" w:rsidRPr="00EA558E">
              <w:rPr>
                <w:rFonts w:ascii="Times New Roman" w:hAnsi="Times New Roman" w:cs="Times New Roman"/>
                <w:i/>
              </w:rPr>
              <w:t>е</w:t>
            </w:r>
            <w:r w:rsidR="00E22110" w:rsidRPr="00EA558E">
              <w:rPr>
                <w:rFonts w:ascii="Times New Roman" w:hAnsi="Times New Roman" w:cs="Times New Roman"/>
                <w:i/>
              </w:rPr>
              <w:t>лось у него в голове</w:t>
            </w:r>
            <w:r w:rsidR="00E22110">
              <w:rPr>
                <w:rFonts w:ascii="Times New Roman" w:hAnsi="Times New Roman" w:cs="Times New Roman"/>
                <w:i/>
              </w:rPr>
              <w:t>.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Также нам становится понятным, что жена барина и мать Аркаши умерла. </w:t>
            </w:r>
            <w:proofErr w:type="gramStart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Судя по всему Ник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лай Пе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рович </w:t>
            </w:r>
            <w:proofErr w:type="spellStart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ее</w:t>
            </w:r>
            <w:proofErr w:type="spellEnd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любил и до</w:t>
            </w:r>
            <w:proofErr w:type="gramEnd"/>
            <w:r w:rsidR="00E2211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сих пор по ней тоскует. </w:t>
            </w:r>
            <w:r w:rsidR="00E22110" w:rsidRPr="00EA558E">
              <w:rPr>
                <w:rFonts w:ascii="Times New Roman" w:hAnsi="Times New Roman" w:cs="Times New Roman"/>
                <w:i/>
              </w:rPr>
              <w:t>«Не дождалась!» — шепнул он ун</w:t>
            </w:r>
            <w:r w:rsidR="00E22110" w:rsidRPr="00EA558E">
              <w:rPr>
                <w:rFonts w:ascii="Times New Roman" w:hAnsi="Times New Roman" w:cs="Times New Roman"/>
                <w:i/>
              </w:rPr>
              <w:t>ы</w:t>
            </w:r>
            <w:r w:rsidR="00E22110">
              <w:rPr>
                <w:rFonts w:ascii="Times New Roman" w:hAnsi="Times New Roman" w:cs="Times New Roman"/>
                <w:i/>
              </w:rPr>
              <w:t>ло</w:t>
            </w:r>
            <w:proofErr w:type="gramStart"/>
            <w:r w:rsidR="00E22110">
              <w:rPr>
                <w:rFonts w:ascii="Times New Roman" w:hAnsi="Times New Roman" w:cs="Times New Roman"/>
                <w:i/>
              </w:rPr>
              <w:t xml:space="preserve">..». </w:t>
            </w:r>
            <w:proofErr w:type="gramEnd"/>
            <w:r w:rsidR="00E22110" w:rsidRPr="00E22110">
              <w:rPr>
                <w:rFonts w:ascii="Times New Roman" w:hAnsi="Times New Roman" w:cs="Times New Roman"/>
              </w:rPr>
              <w:t>Си</w:t>
            </w:r>
            <w:r w:rsidR="00E22110">
              <w:rPr>
                <w:rFonts w:ascii="Times New Roman" w:hAnsi="Times New Roman" w:cs="Times New Roman"/>
              </w:rPr>
              <w:t>мволично описание голубя, ведь г</w:t>
            </w:r>
            <w:r w:rsidR="00E22110">
              <w:rPr>
                <w:rFonts w:ascii="Times New Roman" w:hAnsi="Times New Roman" w:cs="Times New Roman"/>
              </w:rPr>
              <w:t>о</w:t>
            </w:r>
            <w:r w:rsidR="00E22110">
              <w:rPr>
                <w:rFonts w:ascii="Times New Roman" w:hAnsi="Times New Roman" w:cs="Times New Roman"/>
              </w:rPr>
              <w:t>лубь – это известие. «</w:t>
            </w:r>
            <w:r w:rsidR="00E22110" w:rsidRPr="00EA558E">
              <w:rPr>
                <w:rFonts w:ascii="Times New Roman" w:hAnsi="Times New Roman" w:cs="Times New Roman"/>
                <w:i/>
              </w:rPr>
              <w:t>То</w:t>
            </w:r>
            <w:r w:rsidR="00E22110" w:rsidRPr="00EA558E">
              <w:rPr>
                <w:rFonts w:ascii="Times New Roman" w:hAnsi="Times New Roman" w:cs="Times New Roman"/>
                <w:i/>
              </w:rPr>
              <w:t>л</w:t>
            </w:r>
            <w:r w:rsidR="00E22110" w:rsidRPr="00EA558E">
              <w:rPr>
                <w:rFonts w:ascii="Times New Roman" w:hAnsi="Times New Roman" w:cs="Times New Roman"/>
                <w:i/>
              </w:rPr>
              <w:t>стый сизый голубь прилетел на дорогу и поспешно отправи</w:t>
            </w:r>
            <w:r w:rsidR="00E22110" w:rsidRPr="00EA558E">
              <w:rPr>
                <w:rFonts w:ascii="Times New Roman" w:hAnsi="Times New Roman" w:cs="Times New Roman"/>
                <w:i/>
              </w:rPr>
              <w:t>л</w:t>
            </w:r>
            <w:r w:rsidR="00E22110" w:rsidRPr="00EA558E">
              <w:rPr>
                <w:rFonts w:ascii="Times New Roman" w:hAnsi="Times New Roman" w:cs="Times New Roman"/>
                <w:i/>
              </w:rPr>
              <w:t>ся пить в лужицу возле колодца</w:t>
            </w:r>
            <w:r w:rsidR="00E22110">
              <w:rPr>
                <w:rFonts w:ascii="Times New Roman" w:hAnsi="Times New Roman" w:cs="Times New Roman"/>
                <w:i/>
              </w:rPr>
              <w:t xml:space="preserve">». </w:t>
            </w:r>
            <w:r w:rsidR="00E22110">
              <w:rPr>
                <w:rFonts w:ascii="Times New Roman" w:hAnsi="Times New Roman" w:cs="Times New Roman"/>
              </w:rPr>
              <w:t xml:space="preserve">Николай Петрович очень </w:t>
            </w:r>
            <w:proofErr w:type="spellStart"/>
            <w:r w:rsidR="00E22110">
              <w:rPr>
                <w:rFonts w:ascii="Times New Roman" w:hAnsi="Times New Roman" w:cs="Times New Roman"/>
              </w:rPr>
              <w:t>ждет</w:t>
            </w:r>
            <w:proofErr w:type="spellEnd"/>
            <w:r w:rsidR="00E22110">
              <w:rPr>
                <w:rFonts w:ascii="Times New Roman" w:hAnsi="Times New Roman" w:cs="Times New Roman"/>
              </w:rPr>
              <w:t xml:space="preserve"> приезда сына, поэтому </w:t>
            </w:r>
            <w:r w:rsidR="00E22110">
              <w:rPr>
                <w:rFonts w:ascii="Times New Roman" w:hAnsi="Times New Roman" w:cs="Times New Roman"/>
              </w:rPr>
              <w:lastRenderedPageBreak/>
              <w:t xml:space="preserve">едва заслышав стук приближающихся </w:t>
            </w:r>
            <w:proofErr w:type="spellStart"/>
            <w:r w:rsidR="00E22110">
              <w:rPr>
                <w:rFonts w:ascii="Times New Roman" w:hAnsi="Times New Roman" w:cs="Times New Roman"/>
              </w:rPr>
              <w:t>колес</w:t>
            </w:r>
            <w:proofErr w:type="spellEnd"/>
            <w:r w:rsidR="00E22110">
              <w:rPr>
                <w:rFonts w:ascii="Times New Roman" w:hAnsi="Times New Roman" w:cs="Times New Roman"/>
              </w:rPr>
              <w:t>, он «</w:t>
            </w:r>
            <w:r w:rsidR="00E22110" w:rsidRPr="00EA558E">
              <w:rPr>
                <w:rFonts w:ascii="Times New Roman" w:hAnsi="Times New Roman" w:cs="Times New Roman"/>
                <w:i/>
              </w:rPr>
              <w:t>вскочил и устремил глаза вдоль дороги</w:t>
            </w:r>
            <w:r w:rsidR="00E22110">
              <w:rPr>
                <w:rFonts w:ascii="Times New Roman" w:hAnsi="Times New Roman" w:cs="Times New Roman"/>
                <w:i/>
              </w:rPr>
              <w:t xml:space="preserve">». </w:t>
            </w:r>
            <w:r w:rsidR="00E22110">
              <w:rPr>
                <w:rFonts w:ascii="Times New Roman" w:hAnsi="Times New Roman" w:cs="Times New Roman"/>
              </w:rPr>
              <w:t>Николай Петрович ловит глазами мельча</w:t>
            </w:r>
            <w:r w:rsidR="00E22110">
              <w:rPr>
                <w:rFonts w:ascii="Times New Roman" w:hAnsi="Times New Roman" w:cs="Times New Roman"/>
              </w:rPr>
              <w:t>й</w:t>
            </w:r>
            <w:r w:rsidR="00E22110">
              <w:rPr>
                <w:rFonts w:ascii="Times New Roman" w:hAnsi="Times New Roman" w:cs="Times New Roman"/>
              </w:rPr>
              <w:t>шие дет</w:t>
            </w:r>
            <w:r w:rsidR="00E22110">
              <w:rPr>
                <w:rFonts w:ascii="Times New Roman" w:hAnsi="Times New Roman" w:cs="Times New Roman"/>
              </w:rPr>
              <w:t>а</w:t>
            </w:r>
            <w:r w:rsidR="00E22110">
              <w:rPr>
                <w:rFonts w:ascii="Times New Roman" w:hAnsi="Times New Roman" w:cs="Times New Roman"/>
              </w:rPr>
              <w:t>ли: «</w:t>
            </w:r>
            <w:r w:rsidR="00E22110" w:rsidRPr="00EA558E">
              <w:rPr>
                <w:rFonts w:ascii="Times New Roman" w:hAnsi="Times New Roman" w:cs="Times New Roman"/>
                <w:i/>
              </w:rPr>
              <w:t xml:space="preserve">в тарантасе мелькнул околыш </w:t>
            </w:r>
            <w:proofErr w:type="spellStart"/>
            <w:r w:rsidR="00E22110" w:rsidRPr="00EA558E">
              <w:rPr>
                <w:rFonts w:ascii="Times New Roman" w:hAnsi="Times New Roman" w:cs="Times New Roman"/>
                <w:i/>
              </w:rPr>
              <w:t>студентской</w:t>
            </w:r>
            <w:proofErr w:type="spellEnd"/>
            <w:r w:rsidR="00E22110" w:rsidRPr="00EA558E">
              <w:rPr>
                <w:rFonts w:ascii="Times New Roman" w:hAnsi="Times New Roman" w:cs="Times New Roman"/>
                <w:i/>
              </w:rPr>
              <w:t xml:space="preserve"> фуражки, знакомый очерк д</w:t>
            </w:r>
            <w:r w:rsidR="00E22110" w:rsidRPr="00EA558E">
              <w:rPr>
                <w:rFonts w:ascii="Times New Roman" w:hAnsi="Times New Roman" w:cs="Times New Roman"/>
                <w:i/>
              </w:rPr>
              <w:t>о</w:t>
            </w:r>
            <w:r w:rsidR="00E22110" w:rsidRPr="00EA558E">
              <w:rPr>
                <w:rFonts w:ascii="Times New Roman" w:hAnsi="Times New Roman" w:cs="Times New Roman"/>
                <w:i/>
              </w:rPr>
              <w:t>рогого лица</w:t>
            </w:r>
            <w:r w:rsidR="00E22110">
              <w:rPr>
                <w:rFonts w:ascii="Times New Roman" w:hAnsi="Times New Roman" w:cs="Times New Roman"/>
                <w:i/>
              </w:rPr>
              <w:t>»</w:t>
            </w:r>
            <w:proofErr w:type="gramStart"/>
            <w:r w:rsidR="00E22110">
              <w:rPr>
                <w:rFonts w:ascii="Times New Roman" w:hAnsi="Times New Roman" w:cs="Times New Roman"/>
              </w:rPr>
              <w:t>.</w:t>
            </w:r>
            <w:proofErr w:type="gramEnd"/>
            <w:r w:rsidR="00B10C0E">
              <w:rPr>
                <w:rFonts w:ascii="Times New Roman" w:hAnsi="Times New Roman" w:cs="Times New Roman"/>
              </w:rPr>
              <w:t xml:space="preserve"> Радость</w:t>
            </w:r>
            <w:r w:rsidR="00E22110">
              <w:rPr>
                <w:rFonts w:ascii="Times New Roman" w:hAnsi="Times New Roman" w:cs="Times New Roman"/>
              </w:rPr>
              <w:t xml:space="preserve"> </w:t>
            </w:r>
            <w:r w:rsidR="00B10C0E">
              <w:rPr>
                <w:rFonts w:ascii="Times New Roman" w:hAnsi="Times New Roman" w:cs="Times New Roman"/>
              </w:rPr>
              <w:t>его неимоверная, Н</w:t>
            </w:r>
            <w:r w:rsidR="00B10C0E">
              <w:rPr>
                <w:rFonts w:ascii="Times New Roman" w:hAnsi="Times New Roman" w:cs="Times New Roman"/>
              </w:rPr>
              <w:t>и</w:t>
            </w:r>
            <w:r w:rsidR="00B10C0E">
              <w:rPr>
                <w:rFonts w:ascii="Times New Roman" w:hAnsi="Times New Roman" w:cs="Times New Roman"/>
              </w:rPr>
              <w:t>колай Петрович заб</w:t>
            </w:r>
            <w:r w:rsidR="00B10C0E">
              <w:rPr>
                <w:rFonts w:ascii="Times New Roman" w:hAnsi="Times New Roman" w:cs="Times New Roman"/>
              </w:rPr>
              <w:t>ы</w:t>
            </w:r>
            <w:r w:rsidR="00B10C0E">
              <w:rPr>
                <w:rFonts w:ascii="Times New Roman" w:hAnsi="Times New Roman" w:cs="Times New Roman"/>
              </w:rPr>
              <w:t>вает о степенности и важности, подобающей его возрасту и п</w:t>
            </w:r>
            <w:r w:rsidR="00B10C0E">
              <w:rPr>
                <w:rFonts w:ascii="Times New Roman" w:hAnsi="Times New Roman" w:cs="Times New Roman"/>
              </w:rPr>
              <w:t>о</w:t>
            </w:r>
            <w:r w:rsidR="00B10C0E">
              <w:rPr>
                <w:rFonts w:ascii="Times New Roman" w:hAnsi="Times New Roman" w:cs="Times New Roman"/>
              </w:rPr>
              <w:t xml:space="preserve">ложению, и « - </w:t>
            </w:r>
            <w:r w:rsidR="00B10C0E" w:rsidRPr="00EA558E">
              <w:rPr>
                <w:rFonts w:ascii="Times New Roman" w:hAnsi="Times New Roman" w:cs="Times New Roman"/>
                <w:i/>
              </w:rPr>
              <w:t>Аркаша! А</w:t>
            </w:r>
            <w:r w:rsidR="00B10C0E" w:rsidRPr="00EA558E">
              <w:rPr>
                <w:rFonts w:ascii="Times New Roman" w:hAnsi="Times New Roman" w:cs="Times New Roman"/>
                <w:i/>
              </w:rPr>
              <w:t>р</w:t>
            </w:r>
            <w:r w:rsidR="00B10C0E" w:rsidRPr="00EA558E">
              <w:rPr>
                <w:rFonts w:ascii="Times New Roman" w:hAnsi="Times New Roman" w:cs="Times New Roman"/>
                <w:i/>
              </w:rPr>
              <w:t>каша! — закричал Кирсанов, и побежал, и замахал рук</w:t>
            </w:r>
            <w:r w:rsidR="00B10C0E" w:rsidRPr="00EA558E">
              <w:rPr>
                <w:rFonts w:ascii="Times New Roman" w:hAnsi="Times New Roman" w:cs="Times New Roman"/>
                <w:i/>
              </w:rPr>
              <w:t>а</w:t>
            </w:r>
            <w:r w:rsidR="00B10C0E" w:rsidRPr="00EA558E">
              <w:rPr>
                <w:rFonts w:ascii="Times New Roman" w:hAnsi="Times New Roman" w:cs="Times New Roman"/>
                <w:i/>
              </w:rPr>
              <w:t>ми</w:t>
            </w:r>
            <w:r w:rsidR="00B10C0E">
              <w:rPr>
                <w:rFonts w:ascii="Times New Roman" w:hAnsi="Times New Roman" w:cs="Times New Roman"/>
                <w:i/>
              </w:rPr>
              <w:t>…»</w:t>
            </w:r>
          </w:p>
        </w:tc>
      </w:tr>
      <w:tr w:rsidR="00EA558E" w:rsidRPr="009009DC" w:rsidTr="002D7530">
        <w:trPr>
          <w:jc w:val="center"/>
        </w:trPr>
        <w:tc>
          <w:tcPr>
            <w:tcW w:w="5388" w:type="dxa"/>
          </w:tcPr>
          <w:p w:rsidR="00EA558E" w:rsidRPr="00EA558E" w:rsidRDefault="00EA558E" w:rsidP="00EA558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</w:pPr>
          </w:p>
          <w:p w:rsidR="00EA558E" w:rsidRPr="00B10C0E" w:rsidRDefault="00B10C0E" w:rsidP="00EA558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B1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ВТОРАЯ </w:t>
            </w:r>
            <w:r w:rsidRPr="00B1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ГЛАВА</w:t>
            </w:r>
          </w:p>
          <w:p w:rsidR="00EA558E" w:rsidRPr="00EA558E" w:rsidRDefault="00EA558E" w:rsidP="00B10C0E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Аркадий остановил его.— Папаша, — ск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зал он, — позволь познакомить тебя с моим добрым прият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лем, Базаровым, о котором я т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бе так часто писал. Он так любезен, что согласился погостить у нас.</w:t>
            </w:r>
            <w:r w:rsidR="00DE0BD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Николай Петрович быстро обе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нулся и, подойдя к человеку высокого роста в длинном балахоне с к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и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стями, только что в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ы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лезшему из тарантаса, крепко стиснул его обнаженную красную руку, которую тот не сразу ему подал.— Душевно рад, — начал он, — и бл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годарен за доброе намерение посетить нас; надеюсь... позвольте узнать ваше имя и отч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ство?— Евгений Васильев, — отвечал Базаров ленивым, но мужественным голосом и, отвернув воротник бал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хона, показал Николаю Петровичу все свое лицо. Длинное и худое, с широким лбом, кверху плоским, книзу заостренным носом, большими зеленоватыми глазами и висячими б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кенбардами </w:t>
            </w:r>
            <w:proofErr w:type="gram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песочного</w:t>
            </w:r>
            <w:proofErr w:type="gram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цвету, оно оживлялось спокойной улыбкой и выражало с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моуверенность и ум.— Надеюсь, любезнейший Евг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ний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Васильич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, что вы не соскучитесь у нас, — пр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должал Николай Петрович.</w:t>
            </w:r>
            <w:r w:rsidR="00DE0BD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Тонкие губы Базар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ва чуть тронулись; но он ничего не о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вечал и только приподнял фуражку. Его те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м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но-белокурые волосы, длинные и густые, не скрыв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ли крупных выпуклостей просторного чер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па.—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3F0E7"/>
                <w:lang w:eastAsia="ru-RU"/>
              </w:rPr>
              <w:t xml:space="preserve"> </w:t>
            </w:r>
          </w:p>
          <w:p w:rsidR="00EA558E" w:rsidRPr="00EA558E" w:rsidRDefault="00EA558E" w:rsidP="00EA558E">
            <w:pPr>
              <w:ind w:left="113" w:right="113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5" w:type="dxa"/>
          </w:tcPr>
          <w:p w:rsidR="00EA558E" w:rsidRDefault="00EA558E" w:rsidP="00EA558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</w:pPr>
          </w:p>
          <w:p w:rsidR="00DE0BDD" w:rsidRPr="00DE0BDD" w:rsidRDefault="00DE0BDD" w:rsidP="00EA558E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 этом эпизоде мы впервые знакомимся с главным героем романа «Отцы и дети» - Б</w:t>
            </w:r>
            <w:r w:rsidRP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r w:rsidRP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заровым.</w:t>
            </w:r>
          </w:p>
          <w:p w:rsidR="00DE0BDD" w:rsidRPr="00DE0BDD" w:rsidRDefault="00DE0BDD" w:rsidP="002D7530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Первое, что бросается в глаза в поведении Базарова, можно истолковать как проявл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ние сам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уверенности. Его отличает некая грубость пов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дения, нежелание следовать правилам хорошего тона и даже элемента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ным нормам приличия</w:t>
            </w:r>
            <w:proofErr w:type="gramStart"/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proofErr w:type="gramEnd"/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 чём свидетел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ствует эпизод, когда Николай Пе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рович при знакомстве с Базаровым «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крепко стиснул его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обнаженную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красную руку, которую тот не сразу ему подал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».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 все расспросы и л</w:t>
            </w:r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ю</w:t>
            </w:r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безности со стороны </w:t>
            </w:r>
            <w:proofErr w:type="spellStart"/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Кирснова</w:t>
            </w:r>
            <w:proofErr w:type="spellEnd"/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Базаров или «</w:t>
            </w:r>
            <w:r w:rsidR="002D7530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ничего не отвечал</w:t>
            </w:r>
            <w:r w:rsidR="002D753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» </w:t>
            </w:r>
            <w:r w:rsidR="002D7530" w:rsidRPr="002D75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</w:t>
            </w:r>
            <w:r w:rsidR="002D75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отвечал как бы н</w:t>
            </w:r>
            <w:r w:rsidR="002D75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</w:t>
            </w:r>
            <w:r w:rsidR="002D75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хотя</w:t>
            </w:r>
            <w:proofErr w:type="gramStart"/>
            <w:r w:rsidR="002D75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  <w:r w:rsidR="002D7530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Такое холодное поведение Базарова очень контрастно выглядит на фоне 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приве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ливо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 поведения 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родушного Николая Петровича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Если бы не портрет героя с оп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санием его «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ленив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ого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, но муж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е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ственн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ого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 голос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а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»</w:t>
            </w:r>
            <w:r w:rsidRPr="002D7530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, «спокойной улыбки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», то, пожалуй, База</w:t>
            </w:r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ров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производил </w:t>
            </w:r>
            <w:r w:rsidR="002D75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бы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очень н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приятное впечатл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ние</w:t>
            </w:r>
            <w:r w:rsidRPr="00DE0B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</w:tc>
      </w:tr>
      <w:tr w:rsidR="00EA558E" w:rsidRPr="009009DC" w:rsidTr="002D7530">
        <w:trPr>
          <w:jc w:val="center"/>
        </w:trPr>
        <w:tc>
          <w:tcPr>
            <w:tcW w:w="5388" w:type="dxa"/>
          </w:tcPr>
          <w:p w:rsidR="00EA558E" w:rsidRPr="00B10C0E" w:rsidRDefault="00EA558E" w:rsidP="00B10C0E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…только коляска двухместная, и вот я не знаю, как твой приятель...— Он в тарантасе поедет, — пер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бил вполголоса Аркадий. — Ты с ним, п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жалуйста, не церемонься. Он чуде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ный малый, такой простой — ты увидишь.</w:t>
            </w:r>
            <w:r w:rsidR="00B10C0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Кучер Николая Петровича вывел лош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дей.— Ну, поворачивайся,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толстобородый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! — обр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тился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3F0E7"/>
                <w:lang w:eastAsia="ru-RU"/>
              </w:rPr>
              <w:t xml:space="preserve"> 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Базаров к ямщику.— </w:t>
            </w:r>
            <w:proofErr w:type="gram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Слышь</w:t>
            </w:r>
            <w:proofErr w:type="gram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,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Митюха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, — по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д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хватил другой тут же стоявший ямщик с руками, засунутыми в задние прорехи тулупа, — барин-то тебя как прозвал?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Толстобородый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и есть.</w:t>
            </w:r>
            <w:r w:rsidR="00B10C0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Митюха</w:t>
            </w:r>
            <w:proofErr w:type="spellEnd"/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тол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ь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ко шапкой тряхнул и потащил вожжи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3F0E7"/>
                <w:lang w:eastAsia="ru-RU"/>
              </w:rPr>
              <w:t xml:space="preserve"> с потной коре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3F0E7"/>
                <w:lang w:eastAsia="ru-RU"/>
              </w:rPr>
              <w:t>н</w:t>
            </w:r>
            <w:r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shd w:val="clear" w:color="auto" w:fill="F3F0E7"/>
                <w:lang w:eastAsia="ru-RU"/>
              </w:rPr>
              <w:t>ной.</w:t>
            </w:r>
          </w:p>
        </w:tc>
        <w:tc>
          <w:tcPr>
            <w:tcW w:w="4535" w:type="dxa"/>
          </w:tcPr>
          <w:p w:rsidR="00B10C0E" w:rsidRPr="00B10C0E" w:rsidRDefault="00B10C0E" w:rsidP="00DE0BDD">
            <w:pPr>
              <w:ind w:left="113" w:right="113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Николай Петрович услужлив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 пережив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ет, что 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поданная им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коляска двухместная, и как 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перь втроё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 с нежданным гостем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 ней разм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ститься. Аркаша 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ж тем временем сразу заявляет, ч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то 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гость поедет в тарантасе. При этом нужно учесть, что коляска – это </w:t>
            </w:r>
            <w:r w:rsidRP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ре</w:t>
            </w:r>
            <w:r w:rsidRP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</w:t>
            </w:r>
            <w:r w:rsidRP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сорны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й</w:t>
            </w:r>
            <w:r w:rsidRP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открыты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й</w:t>
            </w:r>
            <w:r w:rsidRPr="00B10C0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экипаж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(часто о ней гов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рят «легка, как </w:t>
            </w:r>
            <w:proofErr w:type="spellStart"/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перышко</w:t>
            </w:r>
            <w:proofErr w:type="spellEnd"/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», 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«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качает, как нянька в люльке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). А тарантас – это </w:t>
            </w:r>
            <w:r w:rsidR="00765587" w:rsidRP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особая крытая повозка на длинной продольной р</w:t>
            </w:r>
            <w:r w:rsidR="00765587" w:rsidRP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r w:rsidR="00765587" w:rsidRP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ме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, 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ч</w:t>
            </w:r>
            <w:r w:rsidR="00765587" w:rsidRP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асто он ветхий и дре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безжащий. То есть, или Аркаша настолько избалован и не ра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бирается в правилах приличия и гостепр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имства</w:t>
            </w:r>
            <w:r w:rsidR="00DE0B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,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или он настолько хорошо знает св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его друга, понимая, что для Базарова поез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д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ка одному в тара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</w:t>
            </w:r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тасе лучше, чем в тесноте в коляске. Возможно, именно последнее и есть истиной, потому что Базаров запросто обращается </w:t>
            </w:r>
            <w:proofErr w:type="gramStart"/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</w:t>
            </w:r>
            <w:proofErr w:type="gramEnd"/>
            <w:r w:rsidR="0076558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ямщику.</w:t>
            </w:r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="00765587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«</w:t>
            </w:r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Ну, п</w:t>
            </w:r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ворачивайся, </w:t>
            </w:r>
            <w:proofErr w:type="spellStart"/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толстобородый</w:t>
            </w:r>
            <w:proofErr w:type="spellEnd"/>
            <w:r w:rsidR="00765587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!</w:t>
            </w:r>
            <w:r w:rsidR="00765587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». </w:t>
            </w:r>
            <w:r w:rsidR="00765587" w:rsidRPr="007655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удивительно</w:t>
            </w:r>
            <w:r w:rsidR="007655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это н</w:t>
            </w:r>
            <w:r w:rsidR="007655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  <w:r w:rsidR="007655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сколько не смутило и не обидело</w:t>
            </w:r>
            <w:r w:rsidR="00DE0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самих я</w:t>
            </w:r>
            <w:r w:rsidR="00DE0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="00DE0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щиков: «</w:t>
            </w:r>
            <w:proofErr w:type="gramStart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Слышь</w:t>
            </w:r>
            <w:proofErr w:type="gramEnd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, </w:t>
            </w:r>
            <w:proofErr w:type="spellStart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Митюха</w:t>
            </w:r>
            <w:proofErr w:type="spellEnd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, — подхватил др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у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lastRenderedPageBreak/>
              <w:t>гой тут же стоявший ямщик с руками, з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сунутыми в задние прорехи тулупа, — б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а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рин-то тебя как прозвал? </w:t>
            </w:r>
            <w:proofErr w:type="spellStart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Толст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бородый</w:t>
            </w:r>
            <w:proofErr w:type="spellEnd"/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и есть</w:t>
            </w:r>
            <w:r w:rsidR="00DE0BD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»</w:t>
            </w:r>
            <w:r w:rsidR="00DE0BDD" w:rsidRPr="00EA558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.</w:t>
            </w:r>
          </w:p>
        </w:tc>
      </w:tr>
    </w:tbl>
    <w:p w:rsidR="00094EA0" w:rsidRDefault="00DE0BDD" w:rsidP="006712BE">
      <w:r>
        <w:lastRenderedPageBreak/>
        <w:t>1</w:t>
      </w:r>
    </w:p>
    <w:sectPr w:rsidR="00094EA0" w:rsidSect="009009DC">
      <w:pgSz w:w="11906" w:h="16838" w:code="9"/>
      <w:pgMar w:top="567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C44"/>
    <w:multiLevelType w:val="hybridMultilevel"/>
    <w:tmpl w:val="0CAA4F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262FE"/>
    <w:multiLevelType w:val="hybridMultilevel"/>
    <w:tmpl w:val="D7C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51FFB"/>
    <w:multiLevelType w:val="hybridMultilevel"/>
    <w:tmpl w:val="D7C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28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92"/>
    <w:rsid w:val="000001BB"/>
    <w:rsid w:val="00002B8F"/>
    <w:rsid w:val="00003913"/>
    <w:rsid w:val="00004DFD"/>
    <w:rsid w:val="00010A4C"/>
    <w:rsid w:val="00011AEA"/>
    <w:rsid w:val="0001659B"/>
    <w:rsid w:val="00021D8D"/>
    <w:rsid w:val="000242AB"/>
    <w:rsid w:val="00025D29"/>
    <w:rsid w:val="0002765C"/>
    <w:rsid w:val="0003173F"/>
    <w:rsid w:val="0003296D"/>
    <w:rsid w:val="000366CE"/>
    <w:rsid w:val="00037253"/>
    <w:rsid w:val="000376DC"/>
    <w:rsid w:val="000508CE"/>
    <w:rsid w:val="00050FEF"/>
    <w:rsid w:val="00051150"/>
    <w:rsid w:val="0005180C"/>
    <w:rsid w:val="00052044"/>
    <w:rsid w:val="00060621"/>
    <w:rsid w:val="00064006"/>
    <w:rsid w:val="000648F3"/>
    <w:rsid w:val="000748D2"/>
    <w:rsid w:val="00077664"/>
    <w:rsid w:val="0008564F"/>
    <w:rsid w:val="000863AB"/>
    <w:rsid w:val="00090A68"/>
    <w:rsid w:val="000913EE"/>
    <w:rsid w:val="00093468"/>
    <w:rsid w:val="00093E94"/>
    <w:rsid w:val="00094EA0"/>
    <w:rsid w:val="000956BF"/>
    <w:rsid w:val="00097D5E"/>
    <w:rsid w:val="000A0577"/>
    <w:rsid w:val="000A4510"/>
    <w:rsid w:val="000A47C7"/>
    <w:rsid w:val="000A5470"/>
    <w:rsid w:val="000A5699"/>
    <w:rsid w:val="000A718C"/>
    <w:rsid w:val="000B0D8C"/>
    <w:rsid w:val="000B100B"/>
    <w:rsid w:val="000B6093"/>
    <w:rsid w:val="000B6626"/>
    <w:rsid w:val="000C0E04"/>
    <w:rsid w:val="000C2F59"/>
    <w:rsid w:val="000C3236"/>
    <w:rsid w:val="000D0438"/>
    <w:rsid w:val="000D2981"/>
    <w:rsid w:val="000D4236"/>
    <w:rsid w:val="000D476A"/>
    <w:rsid w:val="000D6BA0"/>
    <w:rsid w:val="000E43B9"/>
    <w:rsid w:val="000E7372"/>
    <w:rsid w:val="000F0AF4"/>
    <w:rsid w:val="000F1F6C"/>
    <w:rsid w:val="000F7272"/>
    <w:rsid w:val="0010023E"/>
    <w:rsid w:val="00101684"/>
    <w:rsid w:val="00104877"/>
    <w:rsid w:val="00120901"/>
    <w:rsid w:val="00120FC7"/>
    <w:rsid w:val="00121A1B"/>
    <w:rsid w:val="001268C6"/>
    <w:rsid w:val="00130332"/>
    <w:rsid w:val="001315C4"/>
    <w:rsid w:val="00131D36"/>
    <w:rsid w:val="00137BC8"/>
    <w:rsid w:val="0014358F"/>
    <w:rsid w:val="00144D18"/>
    <w:rsid w:val="00145B00"/>
    <w:rsid w:val="00146697"/>
    <w:rsid w:val="00147840"/>
    <w:rsid w:val="001509F3"/>
    <w:rsid w:val="00152366"/>
    <w:rsid w:val="00154392"/>
    <w:rsid w:val="00155BC6"/>
    <w:rsid w:val="00156089"/>
    <w:rsid w:val="00157601"/>
    <w:rsid w:val="00162ECE"/>
    <w:rsid w:val="00164CCB"/>
    <w:rsid w:val="00171ED4"/>
    <w:rsid w:val="00172255"/>
    <w:rsid w:val="00172344"/>
    <w:rsid w:val="001728DB"/>
    <w:rsid w:val="001759C9"/>
    <w:rsid w:val="00181659"/>
    <w:rsid w:val="00182099"/>
    <w:rsid w:val="00184A9E"/>
    <w:rsid w:val="00184BF8"/>
    <w:rsid w:val="001868CD"/>
    <w:rsid w:val="00190080"/>
    <w:rsid w:val="0019050E"/>
    <w:rsid w:val="00191945"/>
    <w:rsid w:val="0019256A"/>
    <w:rsid w:val="001932D2"/>
    <w:rsid w:val="00193905"/>
    <w:rsid w:val="001948F3"/>
    <w:rsid w:val="00195A0F"/>
    <w:rsid w:val="001A275B"/>
    <w:rsid w:val="001A73C8"/>
    <w:rsid w:val="001A7EC6"/>
    <w:rsid w:val="001B3B11"/>
    <w:rsid w:val="001B5F11"/>
    <w:rsid w:val="001B70D4"/>
    <w:rsid w:val="001C0024"/>
    <w:rsid w:val="001C1AB8"/>
    <w:rsid w:val="001C373C"/>
    <w:rsid w:val="001D16CF"/>
    <w:rsid w:val="001D31B1"/>
    <w:rsid w:val="001D661B"/>
    <w:rsid w:val="001D6CF3"/>
    <w:rsid w:val="001E0AA0"/>
    <w:rsid w:val="001E249A"/>
    <w:rsid w:val="001E344C"/>
    <w:rsid w:val="001E48C4"/>
    <w:rsid w:val="001E4982"/>
    <w:rsid w:val="001E4C85"/>
    <w:rsid w:val="001F6A94"/>
    <w:rsid w:val="001F779A"/>
    <w:rsid w:val="002007FD"/>
    <w:rsid w:val="002050E7"/>
    <w:rsid w:val="00206424"/>
    <w:rsid w:val="00206DCC"/>
    <w:rsid w:val="00207713"/>
    <w:rsid w:val="002077A8"/>
    <w:rsid w:val="0021143E"/>
    <w:rsid w:val="002141A0"/>
    <w:rsid w:val="0021452F"/>
    <w:rsid w:val="00214642"/>
    <w:rsid w:val="00216CEE"/>
    <w:rsid w:val="0021728D"/>
    <w:rsid w:val="00223097"/>
    <w:rsid w:val="00225E99"/>
    <w:rsid w:val="00234A3E"/>
    <w:rsid w:val="00234DD2"/>
    <w:rsid w:val="00235792"/>
    <w:rsid w:val="00243C15"/>
    <w:rsid w:val="00244D98"/>
    <w:rsid w:val="0024518B"/>
    <w:rsid w:val="00246A8E"/>
    <w:rsid w:val="00247762"/>
    <w:rsid w:val="002479F1"/>
    <w:rsid w:val="00250729"/>
    <w:rsid w:val="0025323A"/>
    <w:rsid w:val="00253DB0"/>
    <w:rsid w:val="00253F75"/>
    <w:rsid w:val="00253FED"/>
    <w:rsid w:val="00260C05"/>
    <w:rsid w:val="00267D8D"/>
    <w:rsid w:val="002744E9"/>
    <w:rsid w:val="002772F1"/>
    <w:rsid w:val="00277EF6"/>
    <w:rsid w:val="00282C9F"/>
    <w:rsid w:val="00284380"/>
    <w:rsid w:val="00287B51"/>
    <w:rsid w:val="00291927"/>
    <w:rsid w:val="0029258B"/>
    <w:rsid w:val="002927FC"/>
    <w:rsid w:val="00292A2E"/>
    <w:rsid w:val="00292B18"/>
    <w:rsid w:val="00293D0C"/>
    <w:rsid w:val="00295790"/>
    <w:rsid w:val="00297658"/>
    <w:rsid w:val="002A4717"/>
    <w:rsid w:val="002A7742"/>
    <w:rsid w:val="002B0AA5"/>
    <w:rsid w:val="002B3228"/>
    <w:rsid w:val="002B586B"/>
    <w:rsid w:val="002C0872"/>
    <w:rsid w:val="002C3E37"/>
    <w:rsid w:val="002C627B"/>
    <w:rsid w:val="002D0061"/>
    <w:rsid w:val="002D0B08"/>
    <w:rsid w:val="002D1ACD"/>
    <w:rsid w:val="002D1C79"/>
    <w:rsid w:val="002D1E46"/>
    <w:rsid w:val="002D292F"/>
    <w:rsid w:val="002D6F8F"/>
    <w:rsid w:val="002D7530"/>
    <w:rsid w:val="002E055A"/>
    <w:rsid w:val="002E5BBF"/>
    <w:rsid w:val="002E688E"/>
    <w:rsid w:val="002E746A"/>
    <w:rsid w:val="002F0D57"/>
    <w:rsid w:val="002F2968"/>
    <w:rsid w:val="002F3C68"/>
    <w:rsid w:val="002F7627"/>
    <w:rsid w:val="003038DB"/>
    <w:rsid w:val="003059AE"/>
    <w:rsid w:val="003067D4"/>
    <w:rsid w:val="00307B6B"/>
    <w:rsid w:val="0031278C"/>
    <w:rsid w:val="00315079"/>
    <w:rsid w:val="00316F7A"/>
    <w:rsid w:val="00322A9E"/>
    <w:rsid w:val="00322DAD"/>
    <w:rsid w:val="003247B6"/>
    <w:rsid w:val="00331378"/>
    <w:rsid w:val="00340A30"/>
    <w:rsid w:val="00343CF4"/>
    <w:rsid w:val="00350CE1"/>
    <w:rsid w:val="0035385D"/>
    <w:rsid w:val="00353DC6"/>
    <w:rsid w:val="00357EF6"/>
    <w:rsid w:val="00360067"/>
    <w:rsid w:val="00360472"/>
    <w:rsid w:val="00360687"/>
    <w:rsid w:val="003611D0"/>
    <w:rsid w:val="00363525"/>
    <w:rsid w:val="003675F8"/>
    <w:rsid w:val="00372600"/>
    <w:rsid w:val="00372BDB"/>
    <w:rsid w:val="00380E6B"/>
    <w:rsid w:val="0038233D"/>
    <w:rsid w:val="0038486E"/>
    <w:rsid w:val="00385E4E"/>
    <w:rsid w:val="003947B4"/>
    <w:rsid w:val="00394A80"/>
    <w:rsid w:val="00394C38"/>
    <w:rsid w:val="00396103"/>
    <w:rsid w:val="003966A1"/>
    <w:rsid w:val="003A219A"/>
    <w:rsid w:val="003A5005"/>
    <w:rsid w:val="003A61AC"/>
    <w:rsid w:val="003A6CF1"/>
    <w:rsid w:val="003B240B"/>
    <w:rsid w:val="003B2875"/>
    <w:rsid w:val="003B5030"/>
    <w:rsid w:val="003B6DA5"/>
    <w:rsid w:val="003C1000"/>
    <w:rsid w:val="003D13FF"/>
    <w:rsid w:val="003D193D"/>
    <w:rsid w:val="003D1C7A"/>
    <w:rsid w:val="003D2B28"/>
    <w:rsid w:val="003D2DC1"/>
    <w:rsid w:val="003D44DD"/>
    <w:rsid w:val="003D4B82"/>
    <w:rsid w:val="003D58AC"/>
    <w:rsid w:val="003D7616"/>
    <w:rsid w:val="003E02E7"/>
    <w:rsid w:val="003E265E"/>
    <w:rsid w:val="003E4191"/>
    <w:rsid w:val="003E44D7"/>
    <w:rsid w:val="003E55FD"/>
    <w:rsid w:val="003F0659"/>
    <w:rsid w:val="003F0D11"/>
    <w:rsid w:val="003F28C4"/>
    <w:rsid w:val="003F48BB"/>
    <w:rsid w:val="003F71B6"/>
    <w:rsid w:val="00400DC1"/>
    <w:rsid w:val="0040104F"/>
    <w:rsid w:val="00402D97"/>
    <w:rsid w:val="00403E56"/>
    <w:rsid w:val="00404010"/>
    <w:rsid w:val="00405FF7"/>
    <w:rsid w:val="00411847"/>
    <w:rsid w:val="00414420"/>
    <w:rsid w:val="0041470F"/>
    <w:rsid w:val="004150DF"/>
    <w:rsid w:val="00416778"/>
    <w:rsid w:val="00417926"/>
    <w:rsid w:val="00417DE0"/>
    <w:rsid w:val="00422149"/>
    <w:rsid w:val="00423EE1"/>
    <w:rsid w:val="00426268"/>
    <w:rsid w:val="00427D4A"/>
    <w:rsid w:val="00430051"/>
    <w:rsid w:val="00435A87"/>
    <w:rsid w:val="00437089"/>
    <w:rsid w:val="00437217"/>
    <w:rsid w:val="0043728D"/>
    <w:rsid w:val="00441FFF"/>
    <w:rsid w:val="00442AAA"/>
    <w:rsid w:val="0044635B"/>
    <w:rsid w:val="00447877"/>
    <w:rsid w:val="00451729"/>
    <w:rsid w:val="004528A9"/>
    <w:rsid w:val="00461F82"/>
    <w:rsid w:val="00462A8D"/>
    <w:rsid w:val="00463EF1"/>
    <w:rsid w:val="0046624D"/>
    <w:rsid w:val="00472F5B"/>
    <w:rsid w:val="00475029"/>
    <w:rsid w:val="004757D3"/>
    <w:rsid w:val="00475D74"/>
    <w:rsid w:val="00485F49"/>
    <w:rsid w:val="00487592"/>
    <w:rsid w:val="004909A8"/>
    <w:rsid w:val="00492FDA"/>
    <w:rsid w:val="00494998"/>
    <w:rsid w:val="00495379"/>
    <w:rsid w:val="00495926"/>
    <w:rsid w:val="004A349A"/>
    <w:rsid w:val="004B01AE"/>
    <w:rsid w:val="004B2E9B"/>
    <w:rsid w:val="004B3B0F"/>
    <w:rsid w:val="004B51BB"/>
    <w:rsid w:val="004B6C67"/>
    <w:rsid w:val="004C4997"/>
    <w:rsid w:val="004C5375"/>
    <w:rsid w:val="004C5529"/>
    <w:rsid w:val="004C5733"/>
    <w:rsid w:val="004C574B"/>
    <w:rsid w:val="004D2A65"/>
    <w:rsid w:val="004D5E24"/>
    <w:rsid w:val="004E04E9"/>
    <w:rsid w:val="004E05FB"/>
    <w:rsid w:val="004E161A"/>
    <w:rsid w:val="004E1BB9"/>
    <w:rsid w:val="004F1F12"/>
    <w:rsid w:val="004F241F"/>
    <w:rsid w:val="004F41D7"/>
    <w:rsid w:val="00500003"/>
    <w:rsid w:val="00502702"/>
    <w:rsid w:val="00504AC8"/>
    <w:rsid w:val="0050503D"/>
    <w:rsid w:val="005052B3"/>
    <w:rsid w:val="00506452"/>
    <w:rsid w:val="00516326"/>
    <w:rsid w:val="0051681C"/>
    <w:rsid w:val="0051748C"/>
    <w:rsid w:val="005201EA"/>
    <w:rsid w:val="00522016"/>
    <w:rsid w:val="005252E5"/>
    <w:rsid w:val="00540532"/>
    <w:rsid w:val="005430A4"/>
    <w:rsid w:val="0054323C"/>
    <w:rsid w:val="005437CC"/>
    <w:rsid w:val="0054558B"/>
    <w:rsid w:val="00545E7B"/>
    <w:rsid w:val="00550B30"/>
    <w:rsid w:val="0055199D"/>
    <w:rsid w:val="0055489E"/>
    <w:rsid w:val="005569B5"/>
    <w:rsid w:val="0056077E"/>
    <w:rsid w:val="00560866"/>
    <w:rsid w:val="0056234C"/>
    <w:rsid w:val="005629AE"/>
    <w:rsid w:val="00563157"/>
    <w:rsid w:val="0056414F"/>
    <w:rsid w:val="00564EE9"/>
    <w:rsid w:val="005721A5"/>
    <w:rsid w:val="00572655"/>
    <w:rsid w:val="00574A74"/>
    <w:rsid w:val="00576561"/>
    <w:rsid w:val="005776C6"/>
    <w:rsid w:val="005829ED"/>
    <w:rsid w:val="00582D8D"/>
    <w:rsid w:val="00585136"/>
    <w:rsid w:val="00593D08"/>
    <w:rsid w:val="00595995"/>
    <w:rsid w:val="005A2025"/>
    <w:rsid w:val="005A4169"/>
    <w:rsid w:val="005A461C"/>
    <w:rsid w:val="005A6648"/>
    <w:rsid w:val="005A68C7"/>
    <w:rsid w:val="005B3024"/>
    <w:rsid w:val="005B6F56"/>
    <w:rsid w:val="005B778B"/>
    <w:rsid w:val="005D47AA"/>
    <w:rsid w:val="005D52B6"/>
    <w:rsid w:val="005E719E"/>
    <w:rsid w:val="005E7C32"/>
    <w:rsid w:val="005F69D3"/>
    <w:rsid w:val="005F76CD"/>
    <w:rsid w:val="005F798A"/>
    <w:rsid w:val="005F7A40"/>
    <w:rsid w:val="005F7C55"/>
    <w:rsid w:val="00600566"/>
    <w:rsid w:val="00602B83"/>
    <w:rsid w:val="00602F8C"/>
    <w:rsid w:val="00603069"/>
    <w:rsid w:val="00604817"/>
    <w:rsid w:val="00607116"/>
    <w:rsid w:val="006100FA"/>
    <w:rsid w:val="00610AC0"/>
    <w:rsid w:val="00611043"/>
    <w:rsid w:val="00611E88"/>
    <w:rsid w:val="0061707F"/>
    <w:rsid w:val="00621E3C"/>
    <w:rsid w:val="006236F0"/>
    <w:rsid w:val="00632878"/>
    <w:rsid w:val="00635A4E"/>
    <w:rsid w:val="00640BAF"/>
    <w:rsid w:val="00641054"/>
    <w:rsid w:val="00641E61"/>
    <w:rsid w:val="00641EC8"/>
    <w:rsid w:val="006476DD"/>
    <w:rsid w:val="006518D4"/>
    <w:rsid w:val="0066395B"/>
    <w:rsid w:val="00666934"/>
    <w:rsid w:val="006712BE"/>
    <w:rsid w:val="00674E85"/>
    <w:rsid w:val="00675671"/>
    <w:rsid w:val="0067646F"/>
    <w:rsid w:val="00677465"/>
    <w:rsid w:val="00680DD7"/>
    <w:rsid w:val="006845F8"/>
    <w:rsid w:val="00685E47"/>
    <w:rsid w:val="00695EAC"/>
    <w:rsid w:val="00696041"/>
    <w:rsid w:val="006B20A9"/>
    <w:rsid w:val="006B68A1"/>
    <w:rsid w:val="006C20DD"/>
    <w:rsid w:val="006C3520"/>
    <w:rsid w:val="006C6FCE"/>
    <w:rsid w:val="006D0BC6"/>
    <w:rsid w:val="006D2DA9"/>
    <w:rsid w:val="006D3594"/>
    <w:rsid w:val="006D78B4"/>
    <w:rsid w:val="006E22DD"/>
    <w:rsid w:val="006E3FFF"/>
    <w:rsid w:val="006E4A3D"/>
    <w:rsid w:val="006F03E2"/>
    <w:rsid w:val="006F1580"/>
    <w:rsid w:val="006F4E81"/>
    <w:rsid w:val="006F7115"/>
    <w:rsid w:val="00700829"/>
    <w:rsid w:val="00703B02"/>
    <w:rsid w:val="00705B3E"/>
    <w:rsid w:val="00706703"/>
    <w:rsid w:val="0071351F"/>
    <w:rsid w:val="00715B15"/>
    <w:rsid w:val="007256B0"/>
    <w:rsid w:val="00733603"/>
    <w:rsid w:val="007336EC"/>
    <w:rsid w:val="00734C83"/>
    <w:rsid w:val="007369B9"/>
    <w:rsid w:val="0074067D"/>
    <w:rsid w:val="00750921"/>
    <w:rsid w:val="00751276"/>
    <w:rsid w:val="00752E88"/>
    <w:rsid w:val="0075465A"/>
    <w:rsid w:val="00754B2B"/>
    <w:rsid w:val="00755098"/>
    <w:rsid w:val="00765587"/>
    <w:rsid w:val="007658A5"/>
    <w:rsid w:val="007668D9"/>
    <w:rsid w:val="00772112"/>
    <w:rsid w:val="007736B8"/>
    <w:rsid w:val="00784E2E"/>
    <w:rsid w:val="00785FDB"/>
    <w:rsid w:val="00790DD1"/>
    <w:rsid w:val="00792E2A"/>
    <w:rsid w:val="00792E75"/>
    <w:rsid w:val="00795046"/>
    <w:rsid w:val="00795A3B"/>
    <w:rsid w:val="00796D5F"/>
    <w:rsid w:val="0079753D"/>
    <w:rsid w:val="007A04BE"/>
    <w:rsid w:val="007A2E97"/>
    <w:rsid w:val="007A31F9"/>
    <w:rsid w:val="007A3AF2"/>
    <w:rsid w:val="007A497D"/>
    <w:rsid w:val="007A5B08"/>
    <w:rsid w:val="007B0859"/>
    <w:rsid w:val="007B26B0"/>
    <w:rsid w:val="007B3313"/>
    <w:rsid w:val="007B36AC"/>
    <w:rsid w:val="007B5F3D"/>
    <w:rsid w:val="007C1771"/>
    <w:rsid w:val="007C1E6D"/>
    <w:rsid w:val="007C2064"/>
    <w:rsid w:val="007C5A74"/>
    <w:rsid w:val="007C5CF6"/>
    <w:rsid w:val="007C6ADC"/>
    <w:rsid w:val="007D183F"/>
    <w:rsid w:val="007D2396"/>
    <w:rsid w:val="007D4E73"/>
    <w:rsid w:val="007D53AF"/>
    <w:rsid w:val="007E1FB9"/>
    <w:rsid w:val="007E3A61"/>
    <w:rsid w:val="007E4705"/>
    <w:rsid w:val="007E47DA"/>
    <w:rsid w:val="007E67E4"/>
    <w:rsid w:val="007F0B4E"/>
    <w:rsid w:val="007F2E25"/>
    <w:rsid w:val="007F2E7A"/>
    <w:rsid w:val="007F379A"/>
    <w:rsid w:val="007F3CD4"/>
    <w:rsid w:val="007F4FD7"/>
    <w:rsid w:val="007F65F9"/>
    <w:rsid w:val="0080041F"/>
    <w:rsid w:val="008007B4"/>
    <w:rsid w:val="008025AD"/>
    <w:rsid w:val="008026EB"/>
    <w:rsid w:val="00802946"/>
    <w:rsid w:val="00802A6D"/>
    <w:rsid w:val="00803DAB"/>
    <w:rsid w:val="008162FA"/>
    <w:rsid w:val="0082257E"/>
    <w:rsid w:val="008244FB"/>
    <w:rsid w:val="008246F3"/>
    <w:rsid w:val="00825255"/>
    <w:rsid w:val="00825F02"/>
    <w:rsid w:val="008269CE"/>
    <w:rsid w:val="008352CA"/>
    <w:rsid w:val="008368DC"/>
    <w:rsid w:val="008405C3"/>
    <w:rsid w:val="008410FE"/>
    <w:rsid w:val="008437E6"/>
    <w:rsid w:val="00844624"/>
    <w:rsid w:val="00844664"/>
    <w:rsid w:val="00846A26"/>
    <w:rsid w:val="008518EC"/>
    <w:rsid w:val="00852502"/>
    <w:rsid w:val="00852765"/>
    <w:rsid w:val="00855488"/>
    <w:rsid w:val="00856784"/>
    <w:rsid w:val="00861C08"/>
    <w:rsid w:val="00866099"/>
    <w:rsid w:val="00872A94"/>
    <w:rsid w:val="00873DAC"/>
    <w:rsid w:val="0087495B"/>
    <w:rsid w:val="00884D61"/>
    <w:rsid w:val="00886758"/>
    <w:rsid w:val="00887187"/>
    <w:rsid w:val="00890C5B"/>
    <w:rsid w:val="00892282"/>
    <w:rsid w:val="008972BA"/>
    <w:rsid w:val="008A1656"/>
    <w:rsid w:val="008A64F2"/>
    <w:rsid w:val="008B6B31"/>
    <w:rsid w:val="008B798D"/>
    <w:rsid w:val="008C34A8"/>
    <w:rsid w:val="008D18EE"/>
    <w:rsid w:val="008D2684"/>
    <w:rsid w:val="008E3FA5"/>
    <w:rsid w:val="008E53BD"/>
    <w:rsid w:val="008E6648"/>
    <w:rsid w:val="008E6D03"/>
    <w:rsid w:val="008F16BA"/>
    <w:rsid w:val="008F558E"/>
    <w:rsid w:val="008F7FF4"/>
    <w:rsid w:val="009006E0"/>
    <w:rsid w:val="009009DC"/>
    <w:rsid w:val="00904175"/>
    <w:rsid w:val="00904D78"/>
    <w:rsid w:val="009050E7"/>
    <w:rsid w:val="009100E1"/>
    <w:rsid w:val="00911EA2"/>
    <w:rsid w:val="00912300"/>
    <w:rsid w:val="00912463"/>
    <w:rsid w:val="00912731"/>
    <w:rsid w:val="009134BE"/>
    <w:rsid w:val="009175BE"/>
    <w:rsid w:val="00917C29"/>
    <w:rsid w:val="0092250A"/>
    <w:rsid w:val="00924BFB"/>
    <w:rsid w:val="00925F1A"/>
    <w:rsid w:val="00925F5B"/>
    <w:rsid w:val="00930224"/>
    <w:rsid w:val="00931BDD"/>
    <w:rsid w:val="009367BE"/>
    <w:rsid w:val="00942676"/>
    <w:rsid w:val="00944DBD"/>
    <w:rsid w:val="00952B58"/>
    <w:rsid w:val="00956B7B"/>
    <w:rsid w:val="00957F7E"/>
    <w:rsid w:val="00961A6C"/>
    <w:rsid w:val="009632FF"/>
    <w:rsid w:val="00974F6F"/>
    <w:rsid w:val="00975709"/>
    <w:rsid w:val="00976FDA"/>
    <w:rsid w:val="00980336"/>
    <w:rsid w:val="009803E5"/>
    <w:rsid w:val="009813E6"/>
    <w:rsid w:val="00982753"/>
    <w:rsid w:val="00983639"/>
    <w:rsid w:val="009857F1"/>
    <w:rsid w:val="00985A88"/>
    <w:rsid w:val="009870C9"/>
    <w:rsid w:val="009871DC"/>
    <w:rsid w:val="00991C57"/>
    <w:rsid w:val="009A0263"/>
    <w:rsid w:val="009A39C5"/>
    <w:rsid w:val="009B0717"/>
    <w:rsid w:val="009B0F2B"/>
    <w:rsid w:val="009B2829"/>
    <w:rsid w:val="009B3A2A"/>
    <w:rsid w:val="009B5DC8"/>
    <w:rsid w:val="009B62D7"/>
    <w:rsid w:val="009B7044"/>
    <w:rsid w:val="009B74AC"/>
    <w:rsid w:val="009B7547"/>
    <w:rsid w:val="009B7928"/>
    <w:rsid w:val="009B7A38"/>
    <w:rsid w:val="009C1C18"/>
    <w:rsid w:val="009C64E0"/>
    <w:rsid w:val="009D0E10"/>
    <w:rsid w:val="009D5A8F"/>
    <w:rsid w:val="009D6266"/>
    <w:rsid w:val="009D6FE5"/>
    <w:rsid w:val="009E1E29"/>
    <w:rsid w:val="009E254B"/>
    <w:rsid w:val="009E482E"/>
    <w:rsid w:val="009E63D2"/>
    <w:rsid w:val="009F120B"/>
    <w:rsid w:val="009F4B33"/>
    <w:rsid w:val="009F658E"/>
    <w:rsid w:val="00A01106"/>
    <w:rsid w:val="00A06298"/>
    <w:rsid w:val="00A06F90"/>
    <w:rsid w:val="00A126B7"/>
    <w:rsid w:val="00A148F1"/>
    <w:rsid w:val="00A171AF"/>
    <w:rsid w:val="00A30AD6"/>
    <w:rsid w:val="00A312EF"/>
    <w:rsid w:val="00A316F9"/>
    <w:rsid w:val="00A33D42"/>
    <w:rsid w:val="00A34DC9"/>
    <w:rsid w:val="00A35FD8"/>
    <w:rsid w:val="00A37C2E"/>
    <w:rsid w:val="00A40262"/>
    <w:rsid w:val="00A41695"/>
    <w:rsid w:val="00A42090"/>
    <w:rsid w:val="00A4405D"/>
    <w:rsid w:val="00A46B34"/>
    <w:rsid w:val="00A51990"/>
    <w:rsid w:val="00A55186"/>
    <w:rsid w:val="00A579A6"/>
    <w:rsid w:val="00A61B70"/>
    <w:rsid w:val="00A6626C"/>
    <w:rsid w:val="00A700F3"/>
    <w:rsid w:val="00A70DCD"/>
    <w:rsid w:val="00A72516"/>
    <w:rsid w:val="00A73D6F"/>
    <w:rsid w:val="00A766B7"/>
    <w:rsid w:val="00A77DD8"/>
    <w:rsid w:val="00A848F4"/>
    <w:rsid w:val="00A90178"/>
    <w:rsid w:val="00A902D5"/>
    <w:rsid w:val="00A93BB0"/>
    <w:rsid w:val="00AA04BC"/>
    <w:rsid w:val="00AA2CD8"/>
    <w:rsid w:val="00AA34E9"/>
    <w:rsid w:val="00AA4649"/>
    <w:rsid w:val="00AA5C1D"/>
    <w:rsid w:val="00AA746F"/>
    <w:rsid w:val="00AB48E6"/>
    <w:rsid w:val="00AD7613"/>
    <w:rsid w:val="00AE010D"/>
    <w:rsid w:val="00AE0A0C"/>
    <w:rsid w:val="00AE1792"/>
    <w:rsid w:val="00AE3B66"/>
    <w:rsid w:val="00AF027B"/>
    <w:rsid w:val="00AF13CD"/>
    <w:rsid w:val="00AF48F1"/>
    <w:rsid w:val="00AF5F91"/>
    <w:rsid w:val="00B0013D"/>
    <w:rsid w:val="00B0262F"/>
    <w:rsid w:val="00B03144"/>
    <w:rsid w:val="00B0425D"/>
    <w:rsid w:val="00B061CA"/>
    <w:rsid w:val="00B07C2C"/>
    <w:rsid w:val="00B10C0E"/>
    <w:rsid w:val="00B11338"/>
    <w:rsid w:val="00B14F08"/>
    <w:rsid w:val="00B17F9B"/>
    <w:rsid w:val="00B20E82"/>
    <w:rsid w:val="00B27E44"/>
    <w:rsid w:val="00B30AD2"/>
    <w:rsid w:val="00B30D00"/>
    <w:rsid w:val="00B4140C"/>
    <w:rsid w:val="00B438A2"/>
    <w:rsid w:val="00B4668E"/>
    <w:rsid w:val="00B5000B"/>
    <w:rsid w:val="00B51D0A"/>
    <w:rsid w:val="00B51E42"/>
    <w:rsid w:val="00B52809"/>
    <w:rsid w:val="00B55790"/>
    <w:rsid w:val="00B55B0D"/>
    <w:rsid w:val="00B56382"/>
    <w:rsid w:val="00B565E4"/>
    <w:rsid w:val="00B60128"/>
    <w:rsid w:val="00B63811"/>
    <w:rsid w:val="00B6471E"/>
    <w:rsid w:val="00B6495F"/>
    <w:rsid w:val="00B6571D"/>
    <w:rsid w:val="00B66251"/>
    <w:rsid w:val="00B70370"/>
    <w:rsid w:val="00B74F7B"/>
    <w:rsid w:val="00B76981"/>
    <w:rsid w:val="00B80462"/>
    <w:rsid w:val="00B823B2"/>
    <w:rsid w:val="00B82D33"/>
    <w:rsid w:val="00B903AE"/>
    <w:rsid w:val="00B9609A"/>
    <w:rsid w:val="00BA1340"/>
    <w:rsid w:val="00BA4B22"/>
    <w:rsid w:val="00BA6B9B"/>
    <w:rsid w:val="00BB007F"/>
    <w:rsid w:val="00BB2AD1"/>
    <w:rsid w:val="00BB781D"/>
    <w:rsid w:val="00BC223C"/>
    <w:rsid w:val="00BC5A0E"/>
    <w:rsid w:val="00BC60E8"/>
    <w:rsid w:val="00BC6DDE"/>
    <w:rsid w:val="00BD1ABB"/>
    <w:rsid w:val="00BD3E66"/>
    <w:rsid w:val="00BD4F95"/>
    <w:rsid w:val="00BD6E15"/>
    <w:rsid w:val="00BE0CFD"/>
    <w:rsid w:val="00BE2DFA"/>
    <w:rsid w:val="00BE3D0B"/>
    <w:rsid w:val="00BE3F54"/>
    <w:rsid w:val="00BE50D0"/>
    <w:rsid w:val="00BE5D25"/>
    <w:rsid w:val="00BE6E3A"/>
    <w:rsid w:val="00BF3559"/>
    <w:rsid w:val="00BF39C1"/>
    <w:rsid w:val="00BF509E"/>
    <w:rsid w:val="00BF746A"/>
    <w:rsid w:val="00C00498"/>
    <w:rsid w:val="00C03602"/>
    <w:rsid w:val="00C06F7F"/>
    <w:rsid w:val="00C15C1E"/>
    <w:rsid w:val="00C1657A"/>
    <w:rsid w:val="00C16F3D"/>
    <w:rsid w:val="00C214BA"/>
    <w:rsid w:val="00C22607"/>
    <w:rsid w:val="00C241C6"/>
    <w:rsid w:val="00C3224A"/>
    <w:rsid w:val="00C45885"/>
    <w:rsid w:val="00C46BBF"/>
    <w:rsid w:val="00C4759B"/>
    <w:rsid w:val="00C62244"/>
    <w:rsid w:val="00C7358D"/>
    <w:rsid w:val="00C753FE"/>
    <w:rsid w:val="00C77A8E"/>
    <w:rsid w:val="00C81516"/>
    <w:rsid w:val="00C86C3D"/>
    <w:rsid w:val="00C93B54"/>
    <w:rsid w:val="00C94C12"/>
    <w:rsid w:val="00C9662C"/>
    <w:rsid w:val="00C97854"/>
    <w:rsid w:val="00CA3111"/>
    <w:rsid w:val="00CA3D55"/>
    <w:rsid w:val="00CA571B"/>
    <w:rsid w:val="00CA631B"/>
    <w:rsid w:val="00CB16C9"/>
    <w:rsid w:val="00CB1ECB"/>
    <w:rsid w:val="00CB292C"/>
    <w:rsid w:val="00CC044E"/>
    <w:rsid w:val="00CC263B"/>
    <w:rsid w:val="00CD47D9"/>
    <w:rsid w:val="00CD4860"/>
    <w:rsid w:val="00CD5560"/>
    <w:rsid w:val="00CD6117"/>
    <w:rsid w:val="00CD6459"/>
    <w:rsid w:val="00CD79AC"/>
    <w:rsid w:val="00CE34BD"/>
    <w:rsid w:val="00CE4136"/>
    <w:rsid w:val="00CE77AE"/>
    <w:rsid w:val="00CF2186"/>
    <w:rsid w:val="00CF4B39"/>
    <w:rsid w:val="00CF6516"/>
    <w:rsid w:val="00CF688F"/>
    <w:rsid w:val="00CF7818"/>
    <w:rsid w:val="00D01F94"/>
    <w:rsid w:val="00D054F0"/>
    <w:rsid w:val="00D05D2A"/>
    <w:rsid w:val="00D06814"/>
    <w:rsid w:val="00D06DE7"/>
    <w:rsid w:val="00D07F66"/>
    <w:rsid w:val="00D1419F"/>
    <w:rsid w:val="00D166C5"/>
    <w:rsid w:val="00D203E9"/>
    <w:rsid w:val="00D20B6D"/>
    <w:rsid w:val="00D21595"/>
    <w:rsid w:val="00D226B6"/>
    <w:rsid w:val="00D22BC0"/>
    <w:rsid w:val="00D22FE5"/>
    <w:rsid w:val="00D23722"/>
    <w:rsid w:val="00D23E52"/>
    <w:rsid w:val="00D25FF7"/>
    <w:rsid w:val="00D2613A"/>
    <w:rsid w:val="00D31CDC"/>
    <w:rsid w:val="00D32911"/>
    <w:rsid w:val="00D348E1"/>
    <w:rsid w:val="00D35826"/>
    <w:rsid w:val="00D379E1"/>
    <w:rsid w:val="00D37DC0"/>
    <w:rsid w:val="00D41779"/>
    <w:rsid w:val="00D42A20"/>
    <w:rsid w:val="00D45A9F"/>
    <w:rsid w:val="00D46508"/>
    <w:rsid w:val="00D50A99"/>
    <w:rsid w:val="00D51B56"/>
    <w:rsid w:val="00D6026E"/>
    <w:rsid w:val="00D60947"/>
    <w:rsid w:val="00D66AB0"/>
    <w:rsid w:val="00D70690"/>
    <w:rsid w:val="00D70FE2"/>
    <w:rsid w:val="00D74881"/>
    <w:rsid w:val="00D843A1"/>
    <w:rsid w:val="00D86972"/>
    <w:rsid w:val="00D875A3"/>
    <w:rsid w:val="00D94276"/>
    <w:rsid w:val="00D96BC7"/>
    <w:rsid w:val="00DA3BCE"/>
    <w:rsid w:val="00DA48A3"/>
    <w:rsid w:val="00DA4DB7"/>
    <w:rsid w:val="00DB1226"/>
    <w:rsid w:val="00DB3A15"/>
    <w:rsid w:val="00DC3C48"/>
    <w:rsid w:val="00DC46EF"/>
    <w:rsid w:val="00DC64DC"/>
    <w:rsid w:val="00DC6AD3"/>
    <w:rsid w:val="00DD076F"/>
    <w:rsid w:val="00DD219F"/>
    <w:rsid w:val="00DD2EA8"/>
    <w:rsid w:val="00DD45F4"/>
    <w:rsid w:val="00DD5279"/>
    <w:rsid w:val="00DD6640"/>
    <w:rsid w:val="00DD67DB"/>
    <w:rsid w:val="00DD784C"/>
    <w:rsid w:val="00DD7EA0"/>
    <w:rsid w:val="00DE09F3"/>
    <w:rsid w:val="00DE0BDD"/>
    <w:rsid w:val="00DE2AA6"/>
    <w:rsid w:val="00DE2C25"/>
    <w:rsid w:val="00DE3296"/>
    <w:rsid w:val="00DE497F"/>
    <w:rsid w:val="00DE770E"/>
    <w:rsid w:val="00DE7C5C"/>
    <w:rsid w:val="00DF17D9"/>
    <w:rsid w:val="00DF1D73"/>
    <w:rsid w:val="00DF7025"/>
    <w:rsid w:val="00DF77CA"/>
    <w:rsid w:val="00E14437"/>
    <w:rsid w:val="00E156EC"/>
    <w:rsid w:val="00E20F90"/>
    <w:rsid w:val="00E217AD"/>
    <w:rsid w:val="00E22110"/>
    <w:rsid w:val="00E22D8E"/>
    <w:rsid w:val="00E238B3"/>
    <w:rsid w:val="00E26FB4"/>
    <w:rsid w:val="00E34D1B"/>
    <w:rsid w:val="00E365B5"/>
    <w:rsid w:val="00E370B3"/>
    <w:rsid w:val="00E41CFD"/>
    <w:rsid w:val="00E41D63"/>
    <w:rsid w:val="00E4364E"/>
    <w:rsid w:val="00E44500"/>
    <w:rsid w:val="00E45745"/>
    <w:rsid w:val="00E46875"/>
    <w:rsid w:val="00E46B71"/>
    <w:rsid w:val="00E57247"/>
    <w:rsid w:val="00E63B21"/>
    <w:rsid w:val="00E63D2F"/>
    <w:rsid w:val="00E65610"/>
    <w:rsid w:val="00E678FB"/>
    <w:rsid w:val="00E7206C"/>
    <w:rsid w:val="00E73821"/>
    <w:rsid w:val="00E765BF"/>
    <w:rsid w:val="00E76CFF"/>
    <w:rsid w:val="00E849CF"/>
    <w:rsid w:val="00E919CB"/>
    <w:rsid w:val="00E91A66"/>
    <w:rsid w:val="00E935D4"/>
    <w:rsid w:val="00E93C22"/>
    <w:rsid w:val="00E95F29"/>
    <w:rsid w:val="00E976E8"/>
    <w:rsid w:val="00EA0A16"/>
    <w:rsid w:val="00EA547E"/>
    <w:rsid w:val="00EA558E"/>
    <w:rsid w:val="00EA7EB4"/>
    <w:rsid w:val="00EB0243"/>
    <w:rsid w:val="00EB2CC2"/>
    <w:rsid w:val="00EC2AD3"/>
    <w:rsid w:val="00EC40E3"/>
    <w:rsid w:val="00EC564F"/>
    <w:rsid w:val="00EC5E3E"/>
    <w:rsid w:val="00ED1A90"/>
    <w:rsid w:val="00ED3A60"/>
    <w:rsid w:val="00ED4A64"/>
    <w:rsid w:val="00ED617C"/>
    <w:rsid w:val="00ED7406"/>
    <w:rsid w:val="00EE3DED"/>
    <w:rsid w:val="00EE4D2A"/>
    <w:rsid w:val="00EE6D5D"/>
    <w:rsid w:val="00EF4625"/>
    <w:rsid w:val="00F01BF1"/>
    <w:rsid w:val="00F03E59"/>
    <w:rsid w:val="00F05125"/>
    <w:rsid w:val="00F1135C"/>
    <w:rsid w:val="00F15AE8"/>
    <w:rsid w:val="00F2021C"/>
    <w:rsid w:val="00F218D8"/>
    <w:rsid w:val="00F23D27"/>
    <w:rsid w:val="00F27E4B"/>
    <w:rsid w:val="00F32637"/>
    <w:rsid w:val="00F34B48"/>
    <w:rsid w:val="00F34F7D"/>
    <w:rsid w:val="00F35E3C"/>
    <w:rsid w:val="00F36AD9"/>
    <w:rsid w:val="00F4086C"/>
    <w:rsid w:val="00F41ECC"/>
    <w:rsid w:val="00F42C10"/>
    <w:rsid w:val="00F432E2"/>
    <w:rsid w:val="00F465FC"/>
    <w:rsid w:val="00F54551"/>
    <w:rsid w:val="00F55FDA"/>
    <w:rsid w:val="00F573CE"/>
    <w:rsid w:val="00F57EC5"/>
    <w:rsid w:val="00F61A91"/>
    <w:rsid w:val="00F6759F"/>
    <w:rsid w:val="00F67917"/>
    <w:rsid w:val="00F72D67"/>
    <w:rsid w:val="00F938BF"/>
    <w:rsid w:val="00F952E7"/>
    <w:rsid w:val="00F96AD2"/>
    <w:rsid w:val="00FA263B"/>
    <w:rsid w:val="00FA5533"/>
    <w:rsid w:val="00FA5BEE"/>
    <w:rsid w:val="00FB0E35"/>
    <w:rsid w:val="00FB293D"/>
    <w:rsid w:val="00FB45D1"/>
    <w:rsid w:val="00FB47E2"/>
    <w:rsid w:val="00FC11BD"/>
    <w:rsid w:val="00FC6A73"/>
    <w:rsid w:val="00FC77B2"/>
    <w:rsid w:val="00FD68B2"/>
    <w:rsid w:val="00FE3374"/>
    <w:rsid w:val="00FE4889"/>
    <w:rsid w:val="00FE70C2"/>
    <w:rsid w:val="00FE724B"/>
    <w:rsid w:val="00FF3CEA"/>
    <w:rsid w:val="00FF6306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2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2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712B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12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2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2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712B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12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5327</Words>
  <Characters>3037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36-46k</dc:creator>
  <cp:keywords/>
  <dc:description/>
  <cp:lastModifiedBy>Ольга Гоцуляк</cp:lastModifiedBy>
  <cp:revision>4</cp:revision>
  <dcterms:created xsi:type="dcterms:W3CDTF">2020-12-03T09:35:00Z</dcterms:created>
  <dcterms:modified xsi:type="dcterms:W3CDTF">2020-12-05T08:45:00Z</dcterms:modified>
</cp:coreProperties>
</file>