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1F" w:rsidRDefault="00F5521F" w:rsidP="00F552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en-US"/>
        </w:rPr>
        <w:t>Unsere Wohnung</w:t>
      </w:r>
    </w:p>
    <w:bookmarkEnd w:id="0"/>
    <w:p w:rsidR="00F5521F" w:rsidRDefault="00F5521F" w:rsidP="00F5521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7561"/>
      </w:tblGrid>
      <w:tr w:rsidR="00F5521F" w:rsidRPr="00F5521F" w:rsidTr="00A6549A">
        <w:tc>
          <w:tcPr>
            <w:tcW w:w="7561" w:type="dxa"/>
          </w:tcPr>
          <w:p w:rsidR="00F5521F" w:rsidRPr="00D22999" w:rsidRDefault="00F5521F" w:rsidP="00A6549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</w:pPr>
            <w:r w:rsidRPr="00D22999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Zimmer,     Stockwerke,    wohnt,    das Haus,    eine Küche,</w:t>
            </w:r>
          </w:p>
          <w:p w:rsidR="00F5521F" w:rsidRDefault="00F5521F" w:rsidP="00A654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D22999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steht,      hat,     liegt,     die Wohnung,   Wand,   ein Tisch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</w:tc>
      </w:tr>
    </w:tbl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Marko__________ in der Blumenstraße. ______________ ist sehr groß.  Es hat neun _________________. ______________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ist im fünften Stockwerk.  Wir haben drei ________________: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ein Kinderzimmer, ein Schlafzimmer, ein Wohnzimmer, ein Badezimmer und_______________.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Marko ___________ ein großes Kinderzimmer. Auf dem Fußboden __________ ein Teppich. An der _________ hängen Bilder.  Zwischen den Fenstern __________  der Bücherschrank. 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Das Bett steht neben dem Fenster.  In der Mitte steht _________________. Sein Zimmer ist schön und hell.</w:t>
      </w:r>
    </w:p>
    <w:p w:rsidR="002329CC" w:rsidRDefault="002329CC">
      <w:pPr>
        <w:rPr>
          <w:lang w:val="de-DE"/>
        </w:rPr>
      </w:pPr>
    </w:p>
    <w:p w:rsidR="00F5521F" w:rsidRPr="005F36C8" w:rsidRDefault="00F5521F" w:rsidP="00F5521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5F36C8">
        <w:rPr>
          <w:rFonts w:ascii="Times New Roman" w:hAnsi="Times New Roman" w:cs="Times New Roman"/>
          <w:b/>
          <w:i/>
          <w:sz w:val="28"/>
          <w:szCs w:val="28"/>
          <w:lang w:val="de-DE"/>
        </w:rPr>
        <w:t>Bilde die Sätze.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1.   hat,  Marko, ein großes Kinderzimmer.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2. Sein Zimmer,</w:t>
      </w:r>
      <w:r w:rsidRPr="004E5B86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hell, und, ist schön.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3. Marko, in der Blumenstraße, Anna, und, wohnen.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4. Das Bett, neben dem Fenster,</w:t>
      </w:r>
      <w:r w:rsidRPr="00523114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steht.  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5. Über 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>dem Bett</w:t>
      </w:r>
      <w:r>
        <w:rPr>
          <w:rFonts w:ascii="Times New Roman" w:hAnsi="Times New Roman" w:cs="Times New Roman"/>
          <w:sz w:val="28"/>
          <w:szCs w:val="28"/>
          <w:lang w:val="de-DE"/>
        </w:rPr>
        <w:t>, und,  hängen,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 xml:space="preserve"> ein Bild</w:t>
      </w:r>
      <w:r>
        <w:rPr>
          <w:rFonts w:ascii="Times New Roman" w:hAnsi="Times New Roman" w:cs="Times New Roman"/>
          <w:sz w:val="28"/>
          <w:szCs w:val="28"/>
          <w:lang w:val="de-DE"/>
        </w:rPr>
        <w:t>, ein Foto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6. 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>in der Mitte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 xml:space="preserve">  ein Tisch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45614B">
        <w:rPr>
          <w:rFonts w:ascii="Times New Roman" w:hAnsi="Times New Roman" w:cs="Times New Roman"/>
          <w:sz w:val="28"/>
          <w:szCs w:val="28"/>
          <w:lang w:val="de-DE"/>
        </w:rPr>
        <w:t>steht</w:t>
      </w:r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7. der Teppich, liegt, wo?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8. an dem Tisch, ich, was, mache?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9. einen Balkon, auch, unsere Wohnung, hat.</w:t>
      </w:r>
    </w:p>
    <w:p w:rsidR="00F5521F" w:rsidRDefault="00F5521F" w:rsidP="00F5521F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10. Ein Zimmer, und, haben, ich, meine Schwester,</w:t>
      </w:r>
    </w:p>
    <w:p w:rsidR="00F5521F" w:rsidRPr="00F5521F" w:rsidRDefault="00F5521F">
      <w:pPr>
        <w:rPr>
          <w:lang w:val="de-DE"/>
        </w:rPr>
      </w:pPr>
    </w:p>
    <w:sectPr w:rsidR="00F5521F" w:rsidRPr="00F5521F" w:rsidSect="009A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5521F"/>
    <w:rsid w:val="002329CC"/>
    <w:rsid w:val="009A1791"/>
    <w:rsid w:val="00AA249C"/>
    <w:rsid w:val="00F5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2022-05-02T07:40:00Z</dcterms:created>
  <dcterms:modified xsi:type="dcterms:W3CDTF">2022-05-02T07:40:00Z</dcterms:modified>
</cp:coreProperties>
</file>