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DA" w:rsidRDefault="00E04DDA">
      <w:r>
        <w:rPr>
          <w:noProof/>
        </w:rPr>
        <w:drawing>
          <wp:inline distT="0" distB="0" distL="0" distR="0">
            <wp:extent cx="5940425" cy="828772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DDA" w:rsidRDefault="00E04DDA"/>
    <w:p w:rsidR="00FE725E" w:rsidRDefault="00E04DDA">
      <w:r>
        <w:rPr>
          <w:noProof/>
        </w:rPr>
        <w:lastRenderedPageBreak/>
        <w:drawing>
          <wp:inline distT="0" distB="0" distL="0" distR="0">
            <wp:extent cx="5940425" cy="8142213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DDA" w:rsidRDefault="00E04DDA">
      <w:r>
        <w:rPr>
          <w:noProof/>
        </w:rPr>
        <w:lastRenderedPageBreak/>
        <w:drawing>
          <wp:inline distT="0" distB="0" distL="0" distR="0">
            <wp:extent cx="5940425" cy="7732809"/>
            <wp:effectExtent l="19050" t="0" r="317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DDA" w:rsidRDefault="00E04DDA">
      <w:pPr>
        <w:rPr>
          <w:noProof/>
        </w:rPr>
      </w:pPr>
    </w:p>
    <w:p w:rsidR="00E04DDA" w:rsidRDefault="00E04DDA"/>
    <w:p w:rsidR="00E04DDA" w:rsidRDefault="00E04DDA">
      <w:r>
        <w:rPr>
          <w:noProof/>
        </w:rPr>
        <w:lastRenderedPageBreak/>
        <w:drawing>
          <wp:inline distT="0" distB="0" distL="0" distR="0">
            <wp:extent cx="5940425" cy="7394791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DDA" w:rsidRDefault="00E04DDA"/>
    <w:p w:rsidR="00E04DDA" w:rsidRDefault="00E04DDA">
      <w:r w:rsidRPr="00E04DDA">
        <w:lastRenderedPageBreak/>
        <w:drawing>
          <wp:inline distT="0" distB="0" distL="0" distR="0">
            <wp:extent cx="5940425" cy="4505474"/>
            <wp:effectExtent l="19050" t="0" r="317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DDA" w:rsidSect="00FE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0776F"/>
    <w:rsid w:val="0090776F"/>
    <w:rsid w:val="00E04DDA"/>
    <w:rsid w:val="00FE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МАОУ СОШ 4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Каб-100</dc:creator>
  <cp:keywords/>
  <dc:description/>
  <cp:lastModifiedBy>Каб-100</cp:lastModifiedBy>
  <cp:revision>5</cp:revision>
  <dcterms:created xsi:type="dcterms:W3CDTF">2014-01-31T07:39:00Z</dcterms:created>
  <dcterms:modified xsi:type="dcterms:W3CDTF">2014-04-18T11:09:00Z</dcterms:modified>
</cp:coreProperties>
</file>